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54" w:rsidRDefault="00EB6054" w:rsidP="005B01A4">
      <w:pPr>
        <w:spacing w:line="360" w:lineRule="auto"/>
        <w:ind w:right="-2"/>
        <w:jc w:val="center"/>
        <w:rPr>
          <w:sz w:val="18"/>
          <w:szCs w:val="20"/>
        </w:rPr>
      </w:pPr>
    </w:p>
    <w:p w:rsidR="00EB6054" w:rsidRDefault="00EB6054" w:rsidP="005B01A4">
      <w:pPr>
        <w:spacing w:line="360" w:lineRule="auto"/>
        <w:ind w:right="-2"/>
        <w:jc w:val="center"/>
        <w:rPr>
          <w:sz w:val="18"/>
          <w:szCs w:val="20"/>
        </w:rPr>
      </w:pPr>
    </w:p>
    <w:p w:rsidR="005B01A4" w:rsidRPr="007C7913" w:rsidRDefault="005B01A4" w:rsidP="005B01A4">
      <w:pPr>
        <w:spacing w:line="360" w:lineRule="auto"/>
        <w:ind w:right="-2"/>
        <w:jc w:val="center"/>
        <w:rPr>
          <w:b/>
          <w:sz w:val="18"/>
          <w:szCs w:val="20"/>
        </w:rPr>
      </w:pPr>
      <w:r w:rsidRPr="007C7913">
        <w:rPr>
          <w:b/>
          <w:sz w:val="18"/>
          <w:szCs w:val="20"/>
        </w:rPr>
        <w:t>МИНИСТЕРСТВО ОБРАЗОВАНИЯ И НАУКИ РОССИЙСКОЙ ФЕДЕРАЦИИ</w:t>
      </w:r>
    </w:p>
    <w:p w:rsidR="005B01A4" w:rsidRPr="007C7913" w:rsidRDefault="007C7913" w:rsidP="007C7913">
      <w:pPr>
        <w:spacing w:line="360" w:lineRule="auto"/>
        <w:ind w:right="-2"/>
        <w:rPr>
          <w:b/>
          <w:caps/>
          <w:spacing w:val="-6"/>
          <w:sz w:val="16"/>
          <w:szCs w:val="16"/>
        </w:rPr>
      </w:pPr>
      <w:r>
        <w:rPr>
          <w:b/>
          <w:caps/>
          <w:spacing w:val="-6"/>
          <w:sz w:val="16"/>
          <w:szCs w:val="16"/>
        </w:rPr>
        <w:t xml:space="preserve">           </w:t>
      </w:r>
      <w:r w:rsidR="005B01A4" w:rsidRPr="007C7913">
        <w:rPr>
          <w:b/>
          <w:caps/>
          <w:spacing w:val="-6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5B01A4" w:rsidRDefault="005B01A4" w:rsidP="005B01A4">
      <w:pPr>
        <w:spacing w:line="276" w:lineRule="auto"/>
        <w:ind w:right="-2"/>
        <w:jc w:val="center"/>
        <w:rPr>
          <w:b/>
          <w:caps/>
          <w:sz w:val="22"/>
        </w:rPr>
      </w:pPr>
      <w:r>
        <w:rPr>
          <w:b/>
          <w:caps/>
        </w:rPr>
        <w:t>«Московский политехнический университет»</w:t>
      </w:r>
    </w:p>
    <w:p w:rsidR="00EB6054" w:rsidRDefault="001E5076" w:rsidP="005B01A4">
      <w:pPr>
        <w:spacing w:line="276" w:lineRule="auto"/>
        <w:ind w:right="-2"/>
        <w:jc w:val="center"/>
        <w:rPr>
          <w:b/>
        </w:rPr>
      </w:pPr>
      <w:r w:rsidRPr="00DE459B">
        <w:rPr>
          <w:b/>
        </w:rPr>
        <w:t xml:space="preserve">ТУЧКОВСКИЙ ФИЛИАЛ </w:t>
      </w:r>
    </w:p>
    <w:p w:rsidR="00E37FBC" w:rsidRDefault="001E5076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 w:rsidRPr="00DE459B">
        <w:rPr>
          <w:b/>
        </w:rPr>
        <w:t>МОСКОВ</w:t>
      </w:r>
      <w:r w:rsidR="00BE1E08">
        <w:rPr>
          <w:b/>
        </w:rPr>
        <w:t>С</w:t>
      </w:r>
      <w:r w:rsidRPr="00DE459B">
        <w:rPr>
          <w:b/>
        </w:rPr>
        <w:t>КОГО ПОЛИТЕХНИЧЕСКОГО УНИВЕРСИТЕТА</w:t>
      </w:r>
    </w:p>
    <w:p w:rsidR="00EB6054" w:rsidRDefault="00EB6054" w:rsidP="005B01A4">
      <w:pPr>
        <w:spacing w:line="276" w:lineRule="auto"/>
        <w:ind w:right="-2"/>
        <w:jc w:val="center"/>
        <w:rPr>
          <w:b/>
          <w:sz w:val="28"/>
          <w:szCs w:val="28"/>
        </w:rPr>
      </w:pPr>
    </w:p>
    <w:p w:rsidR="00A53CF9" w:rsidRDefault="00A53CF9" w:rsidP="005B01A4">
      <w:pPr>
        <w:spacing w:line="276" w:lineRule="auto"/>
        <w:ind w:right="-2"/>
        <w:jc w:val="center"/>
        <w:rPr>
          <w:b/>
          <w:sz w:val="28"/>
          <w:szCs w:val="28"/>
        </w:rPr>
      </w:pPr>
    </w:p>
    <w:p w:rsidR="00EB6054" w:rsidRDefault="00EB6054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23C95">
        <w:rPr>
          <w:b/>
          <w:sz w:val="28"/>
          <w:szCs w:val="28"/>
        </w:rPr>
        <w:t>бъявляет набор студентов на 2018/2019</w:t>
      </w:r>
      <w:r>
        <w:rPr>
          <w:b/>
          <w:sz w:val="28"/>
          <w:szCs w:val="28"/>
        </w:rPr>
        <w:t xml:space="preserve"> учебный год</w:t>
      </w:r>
    </w:p>
    <w:p w:rsidR="00EB6054" w:rsidRDefault="007C7913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программу</w:t>
      </w:r>
      <w:r w:rsidR="00EB6054">
        <w:rPr>
          <w:b/>
          <w:sz w:val="28"/>
          <w:szCs w:val="28"/>
        </w:rPr>
        <w:t xml:space="preserve"> бакалавриат</w:t>
      </w:r>
      <w:r>
        <w:rPr>
          <w:b/>
          <w:sz w:val="28"/>
          <w:szCs w:val="28"/>
        </w:rPr>
        <w:t>а</w:t>
      </w:r>
    </w:p>
    <w:p w:rsidR="00EB6054" w:rsidRDefault="007C7913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</w:t>
      </w:r>
      <w:r w:rsidR="00EB6054">
        <w:rPr>
          <w:b/>
          <w:sz w:val="28"/>
          <w:szCs w:val="28"/>
        </w:rPr>
        <w:t xml:space="preserve"> подготовки 23.03.03 </w:t>
      </w:r>
    </w:p>
    <w:p w:rsidR="00EB6054" w:rsidRDefault="00EB6054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«Эксплуатация транспортно-технологических машин и комплексов»</w:t>
      </w:r>
    </w:p>
    <w:p w:rsidR="00EB6054" w:rsidRDefault="007C7913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- бакалавр</w:t>
      </w:r>
    </w:p>
    <w:p w:rsidR="00EB6054" w:rsidRDefault="007C7913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 обучения: платная договорная</w:t>
      </w:r>
      <w:r w:rsidR="00EB6054">
        <w:rPr>
          <w:b/>
          <w:sz w:val="28"/>
          <w:szCs w:val="28"/>
        </w:rPr>
        <w:t>.</w:t>
      </w:r>
    </w:p>
    <w:p w:rsidR="00EB6054" w:rsidRDefault="00245FE6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подачи документов: с 20</w:t>
      </w:r>
      <w:r w:rsidR="003E1AFF">
        <w:rPr>
          <w:b/>
          <w:sz w:val="28"/>
          <w:szCs w:val="28"/>
        </w:rPr>
        <w:t>.</w:t>
      </w:r>
      <w:r w:rsidR="00D23C95">
        <w:rPr>
          <w:b/>
          <w:sz w:val="28"/>
          <w:szCs w:val="28"/>
        </w:rPr>
        <w:t>06.2018 года  по 13.10.208</w:t>
      </w:r>
      <w:r>
        <w:rPr>
          <w:b/>
          <w:sz w:val="28"/>
          <w:szCs w:val="28"/>
        </w:rPr>
        <w:t xml:space="preserve"> года</w:t>
      </w:r>
    </w:p>
    <w:p w:rsidR="00EB6054" w:rsidRDefault="00EB6054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Необходимые документы</w:t>
      </w:r>
      <w:r w:rsidR="000A342B">
        <w:rPr>
          <w:b/>
          <w:sz w:val="28"/>
          <w:szCs w:val="28"/>
        </w:rPr>
        <w:t>:</w:t>
      </w:r>
    </w:p>
    <w:p w:rsidR="000A342B" w:rsidRDefault="000A342B" w:rsidP="000A342B">
      <w:pPr>
        <w:pStyle w:val="a8"/>
        <w:numPr>
          <w:ilvl w:val="0"/>
          <w:numId w:val="3"/>
        </w:num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Документ, удостоверяющий личность (оригинал и копия)</w:t>
      </w:r>
    </w:p>
    <w:p w:rsidR="007C7913" w:rsidRDefault="000A342B" w:rsidP="000A342B">
      <w:pPr>
        <w:pStyle w:val="a8"/>
        <w:numPr>
          <w:ilvl w:val="0"/>
          <w:numId w:val="3"/>
        </w:num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 </w:t>
      </w:r>
      <w:r w:rsidR="007C7913">
        <w:rPr>
          <w:b/>
          <w:sz w:val="28"/>
          <w:szCs w:val="28"/>
        </w:rPr>
        <w:t>о среднем профессиональном образовании</w:t>
      </w:r>
    </w:p>
    <w:p w:rsidR="007C7913" w:rsidRDefault="007C7913" w:rsidP="007C7913">
      <w:pPr>
        <w:pStyle w:val="a8"/>
        <w:spacing w:line="276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укрупненной группе специальностей 23.00.00 или аттестат о </w:t>
      </w:r>
    </w:p>
    <w:p w:rsidR="000A342B" w:rsidRDefault="007C7913" w:rsidP="007C7913">
      <w:pPr>
        <w:pStyle w:val="a8"/>
        <w:spacing w:line="276" w:lineRule="auto"/>
        <w:ind w:right="-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среднем</w:t>
      </w:r>
      <w:proofErr w:type="gramEnd"/>
      <w:r>
        <w:rPr>
          <w:b/>
          <w:sz w:val="28"/>
          <w:szCs w:val="28"/>
        </w:rPr>
        <w:t xml:space="preserve">  образовании и свидетельство ЕГЭ </w:t>
      </w:r>
      <w:r w:rsidR="000A342B">
        <w:rPr>
          <w:b/>
          <w:sz w:val="28"/>
          <w:szCs w:val="28"/>
        </w:rPr>
        <w:t xml:space="preserve"> (оригинал и копия)</w:t>
      </w:r>
    </w:p>
    <w:p w:rsidR="000A342B" w:rsidRDefault="000A342B" w:rsidP="000A342B">
      <w:pPr>
        <w:pStyle w:val="a8"/>
        <w:numPr>
          <w:ilvl w:val="0"/>
          <w:numId w:val="3"/>
        </w:num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фото размер </w:t>
      </w:r>
      <w:proofErr w:type="spellStart"/>
      <w:r>
        <w:rPr>
          <w:b/>
          <w:sz w:val="28"/>
          <w:szCs w:val="28"/>
        </w:rPr>
        <w:t>3х4</w:t>
      </w:r>
      <w:proofErr w:type="spellEnd"/>
      <w:r w:rsidR="007C7913">
        <w:rPr>
          <w:b/>
          <w:sz w:val="28"/>
          <w:szCs w:val="28"/>
        </w:rPr>
        <w:t>, сделанные в текущем году</w:t>
      </w:r>
    </w:p>
    <w:p w:rsidR="000A342B" w:rsidRDefault="000A342B" w:rsidP="000A342B">
      <w:pPr>
        <w:pStyle w:val="a8"/>
        <w:numPr>
          <w:ilvl w:val="0"/>
          <w:numId w:val="3"/>
        </w:num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Медицинский осмотр с участием</w:t>
      </w:r>
    </w:p>
    <w:p w:rsidR="000A342B" w:rsidRDefault="000A342B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следующих врачей-специалистов:</w:t>
      </w:r>
    </w:p>
    <w:p w:rsidR="000A342B" w:rsidRDefault="000A342B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а) Терапевт</w:t>
      </w: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б) Офтальмолог</w:t>
      </w: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в) Отоларинголог</w:t>
      </w: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г) Невролог</w:t>
      </w: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Лабораторные и функциональные исследования: </w:t>
      </w: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Аудиометрия, исследования вестибулярного анализатора</w:t>
      </w:r>
    </w:p>
    <w:p w:rsidR="00A53CF9" w:rsidRPr="007C7913" w:rsidRDefault="00A53CF9" w:rsidP="007C7913">
      <w:pPr>
        <w:spacing w:line="276" w:lineRule="auto"/>
        <w:ind w:right="-2"/>
        <w:rPr>
          <w:b/>
          <w:sz w:val="28"/>
          <w:szCs w:val="28"/>
        </w:rPr>
      </w:pP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абитуриентов осуществляется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A53CF9" w:rsidRDefault="00A53CF9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внутреннему тестированию по следующим общеобразовательным дисциплинам:</w:t>
      </w:r>
    </w:p>
    <w:p w:rsidR="00A53CF9" w:rsidRPr="00A53CF9" w:rsidRDefault="007A3132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– минимальный балл 35</w:t>
      </w:r>
      <w:bookmarkStart w:id="0" w:name="_GoBack"/>
      <w:bookmarkEnd w:id="0"/>
    </w:p>
    <w:p w:rsidR="00A53CF9" w:rsidRDefault="00A53CF9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– минимальный балл 46</w:t>
      </w:r>
      <w:r>
        <w:rPr>
          <w:b/>
          <w:sz w:val="28"/>
          <w:szCs w:val="28"/>
        </w:rPr>
        <w:br/>
        <w:t>ФИЗИКА – минимальный балл 40</w:t>
      </w:r>
    </w:p>
    <w:p w:rsidR="00A53CF9" w:rsidRDefault="00A53CF9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</w:rPr>
      </w:pPr>
    </w:p>
    <w:p w:rsidR="00A53CF9" w:rsidRDefault="00A53CF9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всем вопросам обращаться по телефону </w:t>
      </w:r>
      <w:r w:rsidRPr="00A53CF9">
        <w:rPr>
          <w:b/>
          <w:sz w:val="28"/>
          <w:szCs w:val="28"/>
          <w:u w:val="single"/>
        </w:rPr>
        <w:t>84962737710</w:t>
      </w:r>
    </w:p>
    <w:p w:rsidR="00C07683" w:rsidRPr="00A53CF9" w:rsidRDefault="00A53CF9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Главный учебный корпус 2 этаж кабинет 19</w:t>
      </w:r>
    </w:p>
    <w:sectPr w:rsidR="00C07683" w:rsidRPr="00A53CF9" w:rsidSect="00EB6054">
      <w:pgSz w:w="11906" w:h="16838"/>
      <w:pgMar w:top="851" w:right="567" w:bottom="1134" w:left="1134" w:header="426" w:footer="46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45" w:rsidRDefault="00A14445" w:rsidP="00DE459B">
      <w:r>
        <w:separator/>
      </w:r>
    </w:p>
  </w:endnote>
  <w:endnote w:type="continuationSeparator" w:id="0">
    <w:p w:rsidR="00A14445" w:rsidRDefault="00A14445" w:rsidP="00DE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45" w:rsidRDefault="00A14445" w:rsidP="00DE459B">
      <w:r>
        <w:separator/>
      </w:r>
    </w:p>
  </w:footnote>
  <w:footnote w:type="continuationSeparator" w:id="0">
    <w:p w:rsidR="00A14445" w:rsidRDefault="00A14445" w:rsidP="00DE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1B4"/>
    <w:multiLevelType w:val="hybridMultilevel"/>
    <w:tmpl w:val="968843B0"/>
    <w:lvl w:ilvl="0" w:tplc="35568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35520"/>
    <w:multiLevelType w:val="hybridMultilevel"/>
    <w:tmpl w:val="968843B0"/>
    <w:lvl w:ilvl="0" w:tplc="35568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076DBD"/>
    <w:multiLevelType w:val="hybridMultilevel"/>
    <w:tmpl w:val="6248B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BC"/>
    <w:rsid w:val="00076409"/>
    <w:rsid w:val="000A342B"/>
    <w:rsid w:val="000E3CC4"/>
    <w:rsid w:val="00106191"/>
    <w:rsid w:val="00131B32"/>
    <w:rsid w:val="0013786B"/>
    <w:rsid w:val="001A7A9F"/>
    <w:rsid w:val="001E5076"/>
    <w:rsid w:val="0020431D"/>
    <w:rsid w:val="00225921"/>
    <w:rsid w:val="00245FE6"/>
    <w:rsid w:val="002C0DF7"/>
    <w:rsid w:val="002D77FE"/>
    <w:rsid w:val="003E1AFF"/>
    <w:rsid w:val="00415A92"/>
    <w:rsid w:val="00496E41"/>
    <w:rsid w:val="005341B3"/>
    <w:rsid w:val="005568F2"/>
    <w:rsid w:val="005B01A4"/>
    <w:rsid w:val="005D4A72"/>
    <w:rsid w:val="00647864"/>
    <w:rsid w:val="006B3A82"/>
    <w:rsid w:val="006F3FA8"/>
    <w:rsid w:val="0070430F"/>
    <w:rsid w:val="00723F12"/>
    <w:rsid w:val="00747550"/>
    <w:rsid w:val="007A3132"/>
    <w:rsid w:val="007C7913"/>
    <w:rsid w:val="008163F0"/>
    <w:rsid w:val="0087414C"/>
    <w:rsid w:val="008830B3"/>
    <w:rsid w:val="008849FD"/>
    <w:rsid w:val="00891A8D"/>
    <w:rsid w:val="00907F92"/>
    <w:rsid w:val="009B60DE"/>
    <w:rsid w:val="00A14445"/>
    <w:rsid w:val="00A20EFF"/>
    <w:rsid w:val="00A53CF9"/>
    <w:rsid w:val="00A70E88"/>
    <w:rsid w:val="00B0560F"/>
    <w:rsid w:val="00B33781"/>
    <w:rsid w:val="00BA4385"/>
    <w:rsid w:val="00BE1E08"/>
    <w:rsid w:val="00C07683"/>
    <w:rsid w:val="00C11C37"/>
    <w:rsid w:val="00D1522A"/>
    <w:rsid w:val="00D23C95"/>
    <w:rsid w:val="00D412A3"/>
    <w:rsid w:val="00D54976"/>
    <w:rsid w:val="00D743B6"/>
    <w:rsid w:val="00D849DA"/>
    <w:rsid w:val="00D953BB"/>
    <w:rsid w:val="00DB25E4"/>
    <w:rsid w:val="00DE459B"/>
    <w:rsid w:val="00DE5B2B"/>
    <w:rsid w:val="00E06AAB"/>
    <w:rsid w:val="00E278B1"/>
    <w:rsid w:val="00E37FBC"/>
    <w:rsid w:val="00EB2D3F"/>
    <w:rsid w:val="00EB6054"/>
    <w:rsid w:val="00EC4BF9"/>
    <w:rsid w:val="00F4019E"/>
    <w:rsid w:val="00F926EE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7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45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45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4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7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45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45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зао</cp:lastModifiedBy>
  <cp:revision>3</cp:revision>
  <cp:lastPrinted>2017-03-20T09:34:00Z</cp:lastPrinted>
  <dcterms:created xsi:type="dcterms:W3CDTF">2018-03-02T07:56:00Z</dcterms:created>
  <dcterms:modified xsi:type="dcterms:W3CDTF">2018-03-02T08:01:00Z</dcterms:modified>
</cp:coreProperties>
</file>