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85" w:rsidRPr="009D0A2F" w:rsidRDefault="006E07A4" w:rsidP="006E07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A2F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О ПРАКТИЧЕСКОЙ ПОДГОТОВКЕ </w:t>
      </w:r>
      <w:proofErr w:type="gramStart"/>
      <w:r w:rsidR="00754444">
        <w:rPr>
          <w:rFonts w:ascii="Times New Roman" w:hAnsi="Times New Roman" w:cs="Times New Roman"/>
          <w:b/>
          <w:sz w:val="24"/>
          <w:szCs w:val="24"/>
        </w:rPr>
        <w:t>ОБУЧАЮ</w:t>
      </w:r>
      <w:bookmarkStart w:id="0" w:name="_GoBack"/>
      <w:bookmarkEnd w:id="0"/>
      <w:r w:rsidR="00754444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 w:rsidR="007544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№_____</w:t>
      </w:r>
    </w:p>
    <w:p w:rsidR="00F53A85" w:rsidRPr="009D0A2F" w:rsidRDefault="00F53A85" w:rsidP="006E0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3A85" w:rsidRPr="009D0A2F" w:rsidRDefault="000A18FF" w:rsidP="006E07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0A2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9D0A2F">
        <w:rPr>
          <w:rFonts w:ascii="Times New Roman" w:hAnsi="Times New Roman" w:cs="Times New Roman"/>
          <w:sz w:val="24"/>
          <w:szCs w:val="24"/>
        </w:rPr>
        <w:t xml:space="preserve"> Тучково</w:t>
      </w:r>
      <w:r w:rsidR="008E26B4" w:rsidRPr="009D0A2F">
        <w:rPr>
          <w:rFonts w:ascii="Times New Roman" w:hAnsi="Times New Roman" w:cs="Times New Roman"/>
          <w:sz w:val="24"/>
          <w:szCs w:val="24"/>
        </w:rPr>
        <w:tab/>
      </w:r>
      <w:r w:rsidRPr="009D0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E07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D0A2F">
        <w:rPr>
          <w:rFonts w:ascii="Times New Roman" w:hAnsi="Times New Roman" w:cs="Times New Roman"/>
          <w:sz w:val="24"/>
          <w:szCs w:val="24"/>
        </w:rPr>
        <w:t xml:space="preserve">  «__»</w:t>
      </w:r>
      <w:r w:rsidR="008E26B4" w:rsidRPr="009D0A2F">
        <w:rPr>
          <w:rFonts w:ascii="Times New Roman" w:hAnsi="Times New Roman" w:cs="Times New Roman"/>
          <w:sz w:val="24"/>
          <w:szCs w:val="24"/>
        </w:rPr>
        <w:t xml:space="preserve"> ______</w:t>
      </w:r>
      <w:r w:rsidRPr="009D0A2F">
        <w:rPr>
          <w:rFonts w:ascii="Times New Roman" w:hAnsi="Times New Roman" w:cs="Times New Roman"/>
          <w:sz w:val="24"/>
          <w:szCs w:val="24"/>
        </w:rPr>
        <w:t>__</w:t>
      </w:r>
      <w:r w:rsidR="008E26B4" w:rsidRPr="009D0A2F">
        <w:rPr>
          <w:rFonts w:ascii="Times New Roman" w:hAnsi="Times New Roman" w:cs="Times New Roman"/>
          <w:sz w:val="24"/>
          <w:szCs w:val="24"/>
        </w:rPr>
        <w:t>_ 20__ г.</w:t>
      </w:r>
    </w:p>
    <w:p w:rsidR="00645098" w:rsidRPr="009D0A2F" w:rsidRDefault="00645098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5098" w:rsidRDefault="00645098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0A2F">
        <w:rPr>
          <w:rFonts w:ascii="Times New Roman" w:hAnsi="Times New Roman" w:cs="Times New Roman"/>
          <w:sz w:val="24"/>
          <w:szCs w:val="24"/>
        </w:rPr>
        <w:t>Тучковский</w:t>
      </w:r>
      <w:proofErr w:type="spellEnd"/>
      <w:r w:rsidRPr="009D0A2F">
        <w:rPr>
          <w:rFonts w:ascii="Times New Roman" w:hAnsi="Times New Roman" w:cs="Times New Roman"/>
          <w:sz w:val="24"/>
          <w:szCs w:val="24"/>
        </w:rPr>
        <w:t xml:space="preserve"> филиал федераль</w:t>
      </w:r>
      <w:r w:rsidR="006E07A4">
        <w:rPr>
          <w:rFonts w:ascii="Times New Roman" w:hAnsi="Times New Roman" w:cs="Times New Roman"/>
          <w:sz w:val="24"/>
          <w:szCs w:val="24"/>
        </w:rPr>
        <w:t>ного госу</w:t>
      </w:r>
      <w:r w:rsidR="0090735B">
        <w:rPr>
          <w:rFonts w:ascii="Times New Roman" w:hAnsi="Times New Roman" w:cs="Times New Roman"/>
          <w:sz w:val="24"/>
          <w:szCs w:val="24"/>
        </w:rPr>
        <w:t>дарственного автономного</w:t>
      </w:r>
      <w:r w:rsidR="006E07A4">
        <w:rPr>
          <w:rFonts w:ascii="Times New Roman" w:hAnsi="Times New Roman" w:cs="Times New Roman"/>
          <w:sz w:val="24"/>
          <w:szCs w:val="24"/>
        </w:rPr>
        <w:t xml:space="preserve"> </w:t>
      </w:r>
      <w:r w:rsidRPr="009D0A2F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высшего образования «Московский политехнический университет», именуемый в дальнейшем «Организация», в лице директора филиала </w:t>
      </w:r>
      <w:proofErr w:type="spellStart"/>
      <w:r w:rsidRPr="009D0A2F">
        <w:rPr>
          <w:rFonts w:ascii="Times New Roman" w:hAnsi="Times New Roman" w:cs="Times New Roman"/>
          <w:sz w:val="24"/>
          <w:szCs w:val="24"/>
        </w:rPr>
        <w:t>Шиломаевой</w:t>
      </w:r>
      <w:proofErr w:type="spellEnd"/>
      <w:r w:rsidRPr="009D0A2F">
        <w:rPr>
          <w:rFonts w:ascii="Times New Roman" w:hAnsi="Times New Roman" w:cs="Times New Roman"/>
          <w:sz w:val="24"/>
          <w:szCs w:val="24"/>
        </w:rPr>
        <w:t xml:space="preserve"> Ирины Алексеевны, действующего </w:t>
      </w:r>
      <w:r w:rsidR="00100A82">
        <w:rPr>
          <w:rFonts w:ascii="Times New Roman" w:hAnsi="Times New Roman" w:cs="Times New Roman"/>
          <w:sz w:val="24"/>
          <w:szCs w:val="24"/>
        </w:rPr>
        <w:t xml:space="preserve">на основании доверенности № </w:t>
      </w:r>
      <w:r w:rsidR="00C45FDE">
        <w:rPr>
          <w:rFonts w:ascii="Times New Roman" w:hAnsi="Times New Roman" w:cs="Times New Roman"/>
          <w:sz w:val="24"/>
          <w:szCs w:val="24"/>
        </w:rPr>
        <w:t>___</w:t>
      </w:r>
      <w:r w:rsidR="00100A82">
        <w:rPr>
          <w:rFonts w:ascii="Times New Roman" w:hAnsi="Times New Roman" w:cs="Times New Roman"/>
          <w:sz w:val="24"/>
          <w:szCs w:val="24"/>
        </w:rPr>
        <w:t xml:space="preserve">  от </w:t>
      </w:r>
      <w:r w:rsidR="00C45FDE">
        <w:rPr>
          <w:rFonts w:ascii="Times New Roman" w:hAnsi="Times New Roman" w:cs="Times New Roman"/>
          <w:sz w:val="24"/>
          <w:szCs w:val="24"/>
        </w:rPr>
        <w:t>«__»</w:t>
      </w:r>
      <w:r w:rsidR="00100A82">
        <w:rPr>
          <w:rFonts w:ascii="Times New Roman" w:hAnsi="Times New Roman" w:cs="Times New Roman"/>
          <w:sz w:val="24"/>
          <w:szCs w:val="24"/>
        </w:rPr>
        <w:t xml:space="preserve"> </w:t>
      </w:r>
      <w:r w:rsidR="00711576">
        <w:rPr>
          <w:rFonts w:ascii="Times New Roman" w:hAnsi="Times New Roman" w:cs="Times New Roman"/>
          <w:sz w:val="24"/>
          <w:szCs w:val="24"/>
        </w:rPr>
        <w:t xml:space="preserve">________ 20__ </w:t>
      </w:r>
      <w:r w:rsidRPr="009D0A2F">
        <w:rPr>
          <w:rFonts w:ascii="Times New Roman" w:hAnsi="Times New Roman" w:cs="Times New Roman"/>
          <w:sz w:val="24"/>
          <w:szCs w:val="24"/>
        </w:rPr>
        <w:t>г., с одной стороны,</w:t>
      </w:r>
      <w:r w:rsidR="00DD4B41" w:rsidRPr="009D0A2F">
        <w:rPr>
          <w:rFonts w:ascii="Times New Roman" w:hAnsi="Times New Roman" w:cs="Times New Roman"/>
          <w:sz w:val="24"/>
          <w:szCs w:val="24"/>
        </w:rPr>
        <w:t xml:space="preserve"> и </w:t>
      </w:r>
      <w:r w:rsidR="0071157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9D0A2F">
        <w:rPr>
          <w:rFonts w:ascii="Times New Roman" w:hAnsi="Times New Roman" w:cs="Times New Roman"/>
          <w:sz w:val="24"/>
          <w:szCs w:val="24"/>
        </w:rPr>
        <w:t>, им</w:t>
      </w:r>
      <w:r w:rsidR="00DD4B41" w:rsidRPr="009D0A2F">
        <w:rPr>
          <w:rFonts w:ascii="Times New Roman" w:hAnsi="Times New Roman" w:cs="Times New Roman"/>
          <w:sz w:val="24"/>
          <w:szCs w:val="24"/>
        </w:rPr>
        <w:t>енуемый</w:t>
      </w:r>
      <w:r w:rsidRPr="009D0A2F">
        <w:rPr>
          <w:rFonts w:ascii="Times New Roman" w:hAnsi="Times New Roman" w:cs="Times New Roman"/>
          <w:sz w:val="24"/>
          <w:szCs w:val="24"/>
        </w:rPr>
        <w:t xml:space="preserve"> в дальнейшем «Про</w:t>
      </w:r>
      <w:r w:rsidR="00DD4B41" w:rsidRPr="009D0A2F">
        <w:rPr>
          <w:rFonts w:ascii="Times New Roman" w:hAnsi="Times New Roman" w:cs="Times New Roman"/>
          <w:sz w:val="24"/>
          <w:szCs w:val="24"/>
        </w:rPr>
        <w:t>фильная организация», в лице</w:t>
      </w:r>
      <w:r w:rsidR="00711576">
        <w:rPr>
          <w:rFonts w:ascii="Times New Roman" w:hAnsi="Times New Roman" w:cs="Times New Roman"/>
          <w:sz w:val="24"/>
          <w:szCs w:val="24"/>
        </w:rPr>
        <w:t>______________________</w:t>
      </w:r>
      <w:r w:rsidRPr="009D0A2F">
        <w:rPr>
          <w:rFonts w:ascii="Times New Roman" w:hAnsi="Times New Roman" w:cs="Times New Roman"/>
          <w:sz w:val="24"/>
          <w:szCs w:val="24"/>
        </w:rPr>
        <w:t>, действующего н</w:t>
      </w:r>
      <w:r w:rsidR="002C0E4A">
        <w:rPr>
          <w:rFonts w:ascii="Times New Roman" w:hAnsi="Times New Roman" w:cs="Times New Roman"/>
          <w:sz w:val="24"/>
          <w:szCs w:val="24"/>
        </w:rPr>
        <w:t>а основании</w:t>
      </w:r>
      <w:r w:rsidR="00711576">
        <w:rPr>
          <w:rFonts w:ascii="Times New Roman" w:hAnsi="Times New Roman" w:cs="Times New Roman"/>
          <w:sz w:val="24"/>
          <w:szCs w:val="24"/>
        </w:rPr>
        <w:t>_____________________</w:t>
      </w:r>
      <w:r w:rsidRPr="009D0A2F">
        <w:rPr>
          <w:rFonts w:ascii="Times New Roman" w:hAnsi="Times New Roman" w:cs="Times New Roman"/>
          <w:sz w:val="24"/>
          <w:szCs w:val="24"/>
        </w:rPr>
        <w:t>, с друго</w:t>
      </w:r>
      <w:r w:rsidR="00DD4B41" w:rsidRPr="009D0A2F">
        <w:rPr>
          <w:rFonts w:ascii="Times New Roman" w:hAnsi="Times New Roman" w:cs="Times New Roman"/>
          <w:sz w:val="24"/>
          <w:szCs w:val="24"/>
        </w:rPr>
        <w:t>й ст</w:t>
      </w:r>
      <w:r w:rsidRPr="009D0A2F">
        <w:rPr>
          <w:rFonts w:ascii="Times New Roman" w:hAnsi="Times New Roman" w:cs="Times New Roman"/>
          <w:sz w:val="24"/>
          <w:szCs w:val="24"/>
        </w:rPr>
        <w:t>ороны, именуемые по отдельности «Сторона», а вместе – «Стороны», заключили настоящий договор о нижеследующем.</w:t>
      </w:r>
      <w:proofErr w:type="gramEnd"/>
    </w:p>
    <w:p w:rsidR="006E07A4" w:rsidRPr="009D0A2F" w:rsidRDefault="006E07A4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683" w:rsidRPr="006E07A4" w:rsidRDefault="00645098" w:rsidP="006E07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A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45098" w:rsidRPr="009D0A2F" w:rsidRDefault="00645098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9D0A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0A2F">
        <w:rPr>
          <w:rFonts w:ascii="Times New Roman" w:hAnsi="Times New Roman" w:cs="Times New Roman"/>
          <w:sz w:val="24"/>
          <w:szCs w:val="24"/>
        </w:rPr>
        <w:t xml:space="preserve"> (далее – практическая подготовка).</w:t>
      </w:r>
    </w:p>
    <w:p w:rsidR="00621683" w:rsidRPr="009D0A2F" w:rsidRDefault="00621683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№1).</w:t>
      </w:r>
    </w:p>
    <w:p w:rsidR="009D0A2F" w:rsidRDefault="00621683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t xml:space="preserve"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согласуются </w:t>
      </w:r>
      <w:proofErr w:type="gramStart"/>
      <w:r w:rsidRPr="009D0A2F">
        <w:rPr>
          <w:rFonts w:ascii="Times New Roman" w:hAnsi="Times New Roman" w:cs="Times New Roman"/>
          <w:sz w:val="24"/>
          <w:szCs w:val="24"/>
        </w:rPr>
        <w:t>Сторонами</w:t>
      </w:r>
      <w:proofErr w:type="gramEnd"/>
      <w:r w:rsidRPr="009D0A2F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настоящего Договора (приложение №2).</w:t>
      </w:r>
    </w:p>
    <w:p w:rsidR="009D0A2F" w:rsidRPr="009D0A2F" w:rsidRDefault="009D0A2F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A2F" w:rsidRPr="006E07A4" w:rsidRDefault="00621683" w:rsidP="006E07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A4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3C74A7" w:rsidRPr="009D0A2F" w:rsidRDefault="00621683" w:rsidP="006E07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t>2.1. Организация обязана:</w:t>
      </w:r>
    </w:p>
    <w:p w:rsidR="00621683" w:rsidRPr="009D0A2F" w:rsidRDefault="00621683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t>2.1.1. 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образовательные компоненты образовательной программы посредством практической подготовки;</w:t>
      </w:r>
    </w:p>
    <w:p w:rsidR="00621683" w:rsidRPr="009D0A2F" w:rsidRDefault="00621683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lastRenderedPageBreak/>
        <w:t>2.1.2. Назначить руководителя по практической подготовке от Организации, который:</w:t>
      </w:r>
    </w:p>
    <w:p w:rsidR="00621683" w:rsidRPr="009D0A2F" w:rsidRDefault="00621683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t xml:space="preserve">- обеспечивает </w:t>
      </w:r>
      <w:r w:rsidR="003A6C60" w:rsidRPr="009D0A2F">
        <w:rPr>
          <w:rFonts w:ascii="Times New Roman" w:hAnsi="Times New Roman" w:cs="Times New Roman"/>
          <w:sz w:val="24"/>
          <w:szCs w:val="24"/>
        </w:rPr>
        <w:t>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A6C60" w:rsidRPr="009D0A2F" w:rsidRDefault="003A6C60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A6C60" w:rsidRPr="009D0A2F" w:rsidRDefault="003A6C60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t xml:space="preserve">- оказывает методическую помощь </w:t>
      </w:r>
      <w:proofErr w:type="gramStart"/>
      <w:r w:rsidRPr="009D0A2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D0A2F">
        <w:rPr>
          <w:rFonts w:ascii="Times New Roman" w:hAnsi="Times New Roman" w:cs="Times New Roman"/>
          <w:sz w:val="24"/>
          <w:szCs w:val="24"/>
        </w:rPr>
        <w:t xml:space="preserve"> при выполнении определенных видов работ, связанных с профессиональной деятельностью;</w:t>
      </w:r>
    </w:p>
    <w:p w:rsidR="003A6C60" w:rsidRPr="009D0A2F" w:rsidRDefault="003A6C60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t xml:space="preserve"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</w:t>
      </w:r>
      <w:r w:rsidR="00A061FF" w:rsidRPr="009D0A2F">
        <w:rPr>
          <w:rFonts w:ascii="Times New Roman" w:hAnsi="Times New Roman" w:cs="Times New Roman"/>
          <w:sz w:val="24"/>
          <w:szCs w:val="24"/>
        </w:rPr>
        <w:t>безопасности, правил охраны труда, техники безопасности и санитарно-эпидемиологических правил и гигиенических нормативов;</w:t>
      </w:r>
    </w:p>
    <w:p w:rsidR="00A061FF" w:rsidRPr="009D0A2F" w:rsidRDefault="006C2591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t>2.1.3. При смене руководителя п</w:t>
      </w:r>
      <w:r w:rsidR="006E07A4">
        <w:rPr>
          <w:rFonts w:ascii="Times New Roman" w:hAnsi="Times New Roman" w:cs="Times New Roman"/>
          <w:sz w:val="24"/>
          <w:szCs w:val="24"/>
        </w:rPr>
        <w:t xml:space="preserve">о практической подготовке в 3-х </w:t>
      </w:r>
      <w:r w:rsidRPr="009D0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2F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9D0A2F">
        <w:rPr>
          <w:rFonts w:ascii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:rsidR="006C2591" w:rsidRPr="009D0A2F" w:rsidRDefault="006C2591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</w:t>
      </w:r>
      <w:r w:rsidR="00D743C0" w:rsidRPr="009D0A2F">
        <w:rPr>
          <w:rFonts w:ascii="Times New Roman" w:hAnsi="Times New Roman" w:cs="Times New Roman"/>
          <w:sz w:val="24"/>
          <w:szCs w:val="24"/>
        </w:rPr>
        <w:t>;</w:t>
      </w:r>
    </w:p>
    <w:p w:rsidR="00D743C0" w:rsidRPr="009D0A2F" w:rsidRDefault="00D743C0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t xml:space="preserve">2.1.5. Направить обучающихся в Профильную организацию для освоения компонентов образовательной программы </w:t>
      </w:r>
      <w:r w:rsidR="003565C5" w:rsidRPr="009D0A2F">
        <w:rPr>
          <w:rFonts w:ascii="Times New Roman" w:hAnsi="Times New Roman" w:cs="Times New Roman"/>
          <w:sz w:val="24"/>
          <w:szCs w:val="24"/>
        </w:rPr>
        <w:t>в форме практической подготовки;</w:t>
      </w:r>
    </w:p>
    <w:p w:rsidR="000807B2" w:rsidRPr="009D0A2F" w:rsidRDefault="000807B2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5A6" w:rsidRPr="009D0A2F" w:rsidRDefault="000F45A6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t>2.2. Профильная организация обязана:</w:t>
      </w:r>
    </w:p>
    <w:p w:rsidR="000F45A6" w:rsidRPr="009D0A2F" w:rsidRDefault="000F45A6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F45A6" w:rsidRPr="009D0A2F" w:rsidRDefault="000F45A6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F45A6" w:rsidRPr="009D0A2F" w:rsidRDefault="000F45A6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t>2.2.3. При смене лица, ук</w:t>
      </w:r>
      <w:r w:rsidR="006E07A4">
        <w:rPr>
          <w:rFonts w:ascii="Times New Roman" w:hAnsi="Times New Roman" w:cs="Times New Roman"/>
          <w:sz w:val="24"/>
          <w:szCs w:val="24"/>
        </w:rPr>
        <w:t>азанного в пункте 2.2.2., в 3-х</w:t>
      </w:r>
      <w:r w:rsidRPr="009D0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A2F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9D0A2F">
        <w:rPr>
          <w:rFonts w:ascii="Times New Roman" w:hAnsi="Times New Roman" w:cs="Times New Roman"/>
          <w:sz w:val="24"/>
          <w:szCs w:val="24"/>
        </w:rPr>
        <w:t xml:space="preserve"> срок сообщить об этом  Организации;</w:t>
      </w:r>
    </w:p>
    <w:p w:rsidR="000F45A6" w:rsidRPr="009D0A2F" w:rsidRDefault="000F45A6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t xml:space="preserve">2.2.4. Обеспечить безопасные условия реализации компонентов </w:t>
      </w:r>
      <w:r w:rsidR="000D02B3" w:rsidRPr="009D0A2F">
        <w:rPr>
          <w:rFonts w:ascii="Times New Roman" w:hAnsi="Times New Roman" w:cs="Times New Roman"/>
          <w:sz w:val="24"/>
          <w:szCs w:val="24"/>
        </w:rPr>
        <w:t xml:space="preserve">образовательной программы в форме практической подготовки, выполнение правил противопожарной </w:t>
      </w:r>
      <w:r w:rsidR="000D02B3" w:rsidRPr="009D0A2F">
        <w:rPr>
          <w:rFonts w:ascii="Times New Roman" w:hAnsi="Times New Roman" w:cs="Times New Roman"/>
          <w:sz w:val="24"/>
          <w:szCs w:val="24"/>
        </w:rPr>
        <w:lastRenderedPageBreak/>
        <w:t>безопасности,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D02B3" w:rsidRPr="009D0A2F" w:rsidRDefault="000D02B3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t>2.2.5. Проводить оценку условий труда на рабочих местах, используемых при реализации компонентов образовательной программы в форме практической подготовки</w:t>
      </w:r>
      <w:r w:rsidR="00543607" w:rsidRPr="009D0A2F">
        <w:rPr>
          <w:rFonts w:ascii="Times New Roman" w:hAnsi="Times New Roman" w:cs="Times New Roman"/>
          <w:sz w:val="24"/>
          <w:szCs w:val="24"/>
        </w:rPr>
        <w:t>, и сообщить руководителю Организации об условиях труда и требованиях охраны труда на рабочем месте;</w:t>
      </w:r>
    </w:p>
    <w:p w:rsidR="00921E55" w:rsidRPr="009D0A2F" w:rsidRDefault="00921E55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t xml:space="preserve">2.2.7.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9D0A2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0A2F">
        <w:rPr>
          <w:rFonts w:ascii="Times New Roman" w:hAnsi="Times New Roman" w:cs="Times New Roman"/>
          <w:sz w:val="24"/>
          <w:szCs w:val="24"/>
        </w:rPr>
        <w:t xml:space="preserve"> правил техники безопасности;</w:t>
      </w:r>
    </w:p>
    <w:p w:rsidR="00921E55" w:rsidRPr="009D0A2F" w:rsidRDefault="00921E55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t xml:space="preserve">2.2.8. Предоставить обучающимися и руководителю по практической подготовке от Организации возможность </w:t>
      </w:r>
      <w:r w:rsidR="0083597E" w:rsidRPr="009D0A2F">
        <w:rPr>
          <w:rFonts w:ascii="Times New Roman" w:hAnsi="Times New Roman" w:cs="Times New Roman"/>
          <w:sz w:val="24"/>
          <w:szCs w:val="24"/>
        </w:rPr>
        <w:t>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обучения;</w:t>
      </w:r>
    </w:p>
    <w:p w:rsidR="0083597E" w:rsidRPr="009D0A2F" w:rsidRDefault="0083597E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t xml:space="preserve">2.2.9. Во всех случаях нарушения </w:t>
      </w:r>
      <w:proofErr w:type="gramStart"/>
      <w:r w:rsidRPr="009D0A2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0A2F">
        <w:rPr>
          <w:rFonts w:ascii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3597E" w:rsidRPr="009D0A2F" w:rsidRDefault="0083597E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t>2.3. Организации имеет право:</w:t>
      </w:r>
    </w:p>
    <w:p w:rsidR="0083597E" w:rsidRPr="009D0A2F" w:rsidRDefault="0083597E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t xml:space="preserve">2.3.1. Осуществлять контроль </w:t>
      </w:r>
      <w:proofErr w:type="gramStart"/>
      <w:r w:rsidRPr="009D0A2F">
        <w:rPr>
          <w:rFonts w:ascii="Times New Roman" w:hAnsi="Times New Roman" w:cs="Times New Roman"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9D0A2F">
        <w:rPr>
          <w:rFonts w:ascii="Times New Roman" w:hAnsi="Times New Roman" w:cs="Times New Roman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83597E" w:rsidRPr="009D0A2F" w:rsidRDefault="0083597E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t xml:space="preserve">2.3.2. Запрашивать информацию об организации практической подготовки, в ом числе о качестве и объеме выполненных </w:t>
      </w:r>
      <w:proofErr w:type="gramStart"/>
      <w:r w:rsidRPr="009D0A2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0A2F">
        <w:rPr>
          <w:rFonts w:ascii="Times New Roman" w:hAnsi="Times New Roman" w:cs="Times New Roman"/>
          <w:sz w:val="24"/>
          <w:szCs w:val="24"/>
        </w:rPr>
        <w:t xml:space="preserve"> работ, связанных с профессиональной деятельностью;</w:t>
      </w:r>
    </w:p>
    <w:p w:rsidR="00DE7119" w:rsidRPr="009D0A2F" w:rsidRDefault="00DE7119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t>2.4. Профильная организация имеет право:</w:t>
      </w:r>
    </w:p>
    <w:p w:rsidR="00DE7119" w:rsidRPr="009D0A2F" w:rsidRDefault="00DE7119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A2F">
        <w:rPr>
          <w:rFonts w:ascii="Times New Roman" w:hAnsi="Times New Roman" w:cs="Times New Roman"/>
          <w:sz w:val="24"/>
          <w:szCs w:val="24"/>
        </w:rPr>
        <w:t>2.4.1.Требовать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за предотвращение ситуации, способствующей разглашению конфиденциальной информации;</w:t>
      </w:r>
      <w:proofErr w:type="gramEnd"/>
    </w:p>
    <w:p w:rsidR="00DE7119" w:rsidRPr="009D0A2F" w:rsidRDefault="00DE7119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t>2.4.2.</w:t>
      </w:r>
      <w:r w:rsidR="000807B2" w:rsidRPr="009D0A2F">
        <w:rPr>
          <w:rFonts w:ascii="Times New Roman" w:hAnsi="Times New Roman" w:cs="Times New Roman"/>
          <w:sz w:val="24"/>
          <w:szCs w:val="24"/>
        </w:rPr>
        <w:t xml:space="preserve"> В случае установления факта нарушения </w:t>
      </w:r>
      <w:proofErr w:type="gramStart"/>
      <w:r w:rsidR="000807B2" w:rsidRPr="009D0A2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807B2" w:rsidRPr="009D0A2F">
        <w:rPr>
          <w:rFonts w:ascii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конфиденциальности, приостановить реализацию компонентов образовательной программы, в форме практической подготовки в отношении конкретного обучающегося; </w:t>
      </w:r>
      <w:r w:rsidRPr="009D0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B2" w:rsidRDefault="000807B2" w:rsidP="006E07A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7A4" w:rsidRPr="006E07A4" w:rsidRDefault="006E07A4" w:rsidP="006E07A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7B2" w:rsidRPr="006E07A4" w:rsidRDefault="000807B2" w:rsidP="006E07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A4">
        <w:rPr>
          <w:rFonts w:ascii="Times New Roman" w:hAnsi="Times New Roman" w:cs="Times New Roman"/>
          <w:b/>
          <w:sz w:val="24"/>
          <w:szCs w:val="24"/>
        </w:rPr>
        <w:lastRenderedPageBreak/>
        <w:t>3. Срок действия договора</w:t>
      </w:r>
    </w:p>
    <w:p w:rsidR="003C74A7" w:rsidRPr="009D0A2F" w:rsidRDefault="003C74A7" w:rsidP="006E07A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07B2" w:rsidRPr="009D0A2F" w:rsidRDefault="000807B2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после его подписания и действует </w:t>
      </w:r>
      <w:r w:rsidR="0090735B">
        <w:rPr>
          <w:rFonts w:ascii="Times New Roman" w:hAnsi="Times New Roman" w:cs="Times New Roman"/>
          <w:sz w:val="24"/>
          <w:szCs w:val="24"/>
        </w:rPr>
        <w:t>с</w:t>
      </w:r>
      <w:r w:rsidR="00711576">
        <w:rPr>
          <w:rFonts w:ascii="Times New Roman" w:hAnsi="Times New Roman" w:cs="Times New Roman"/>
          <w:sz w:val="24"/>
          <w:szCs w:val="24"/>
        </w:rPr>
        <w:t xml:space="preserve"> «__»_______20__ г. по «__»_________20__ г.</w:t>
      </w:r>
    </w:p>
    <w:p w:rsidR="003C74A7" w:rsidRPr="006E07A4" w:rsidRDefault="000807B2" w:rsidP="006E07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A4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3C74A7" w:rsidRPr="009D0A2F" w:rsidRDefault="003C74A7" w:rsidP="006E07A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07B2" w:rsidRPr="009D0A2F" w:rsidRDefault="000807B2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807B2" w:rsidRPr="009D0A2F" w:rsidRDefault="000807B2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21683" w:rsidRPr="009D0A2F" w:rsidRDefault="000807B2" w:rsidP="006E07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A2F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C74A7" w:rsidRPr="009D0A2F" w:rsidRDefault="003C74A7" w:rsidP="006E07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807B2" w:rsidRPr="006E07A4" w:rsidRDefault="000807B2" w:rsidP="006E07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A4">
        <w:rPr>
          <w:rFonts w:ascii="Times New Roman" w:hAnsi="Times New Roman" w:cs="Times New Roman"/>
          <w:b/>
          <w:sz w:val="24"/>
          <w:szCs w:val="24"/>
        </w:rPr>
        <w:t>5. Адреса, реквизиты и подписи Сторон</w:t>
      </w:r>
    </w:p>
    <w:p w:rsidR="003C74A7" w:rsidRPr="009D0A2F" w:rsidRDefault="003C74A7" w:rsidP="006E07A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0807B2" w:rsidRPr="009D0A2F" w:rsidTr="00811061">
        <w:tc>
          <w:tcPr>
            <w:tcW w:w="4784" w:type="dxa"/>
          </w:tcPr>
          <w:p w:rsidR="000807B2" w:rsidRPr="009D0A2F" w:rsidRDefault="000807B2" w:rsidP="006E0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F">
              <w:rPr>
                <w:rFonts w:ascii="Times New Roman" w:hAnsi="Times New Roman" w:cs="Times New Roman"/>
                <w:sz w:val="24"/>
                <w:szCs w:val="24"/>
              </w:rPr>
              <w:t>Профильная организация:</w:t>
            </w:r>
          </w:p>
        </w:tc>
        <w:tc>
          <w:tcPr>
            <w:tcW w:w="4785" w:type="dxa"/>
          </w:tcPr>
          <w:p w:rsidR="000807B2" w:rsidRPr="009D0A2F" w:rsidRDefault="000807B2" w:rsidP="006E0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2F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</w:tr>
      <w:tr w:rsidR="000807B2" w:rsidRPr="009D0A2F" w:rsidTr="00811061">
        <w:tc>
          <w:tcPr>
            <w:tcW w:w="4784" w:type="dxa"/>
          </w:tcPr>
          <w:p w:rsidR="00811061" w:rsidRDefault="00811061" w:rsidP="006E07A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1576" w:rsidRDefault="00711576" w:rsidP="006E07A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1576" w:rsidRDefault="00711576" w:rsidP="006E07A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1576" w:rsidRDefault="00711576" w:rsidP="006E07A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1576" w:rsidRDefault="00711576" w:rsidP="006E07A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1576" w:rsidRDefault="00711576" w:rsidP="006E07A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1576" w:rsidRDefault="00711576" w:rsidP="006E07A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1576" w:rsidRDefault="00711576" w:rsidP="006E07A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1576" w:rsidRDefault="00711576" w:rsidP="006E07A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1576" w:rsidRDefault="00711576" w:rsidP="006E07A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1576" w:rsidRDefault="00711576" w:rsidP="006E07A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1576" w:rsidRDefault="00711576" w:rsidP="006E07A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1576" w:rsidRDefault="00711576" w:rsidP="006E07A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1576" w:rsidRDefault="00711576" w:rsidP="006E07A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1576" w:rsidRDefault="00711576" w:rsidP="006E07A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807B2" w:rsidRPr="006E07A4" w:rsidRDefault="000807B2" w:rsidP="006E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75" w:rsidRDefault="00711576" w:rsidP="006E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11576" w:rsidRDefault="00711576" w:rsidP="006E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42" w:rsidRDefault="00C30C42" w:rsidP="006E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75" w:rsidRPr="00CC5A75" w:rsidRDefault="00711576" w:rsidP="006E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________________/________________/</w:t>
            </w:r>
          </w:p>
          <w:p w:rsidR="00CC5A75" w:rsidRPr="006E07A4" w:rsidRDefault="00CC5A75" w:rsidP="006E07A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11061" w:rsidRPr="009D0A2F" w:rsidRDefault="00811061" w:rsidP="006E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75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785" w:type="dxa"/>
          </w:tcPr>
          <w:p w:rsidR="00811061" w:rsidRPr="00181151" w:rsidRDefault="003F7EBB" w:rsidP="006E07A4">
            <w:p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1"/>
              </w:rPr>
              <w:t>Тучковский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филиал ФГА</w:t>
            </w:r>
            <w:r w:rsidR="009D0A2F" w:rsidRPr="00181151">
              <w:rPr>
                <w:rFonts w:ascii="Times New Roman" w:hAnsi="Times New Roman" w:cs="Times New Roman"/>
                <w:sz w:val="20"/>
                <w:szCs w:val="21"/>
              </w:rPr>
              <w:t xml:space="preserve">ОУ </w:t>
            </w:r>
            <w:proofErr w:type="gramStart"/>
            <w:r w:rsidR="009D0A2F" w:rsidRPr="00181151">
              <w:rPr>
                <w:rFonts w:ascii="Times New Roman" w:hAnsi="Times New Roman" w:cs="Times New Roman"/>
                <w:sz w:val="20"/>
                <w:szCs w:val="21"/>
              </w:rPr>
              <w:t>ВО</w:t>
            </w:r>
            <w:proofErr w:type="gramEnd"/>
            <w:r w:rsidR="009D0A2F" w:rsidRPr="00181151">
              <w:rPr>
                <w:rFonts w:ascii="Times New Roman" w:hAnsi="Times New Roman" w:cs="Times New Roman"/>
                <w:sz w:val="20"/>
                <w:szCs w:val="21"/>
              </w:rPr>
              <w:t xml:space="preserve"> «Московский политехнический университет»</w:t>
            </w:r>
          </w:p>
          <w:p w:rsidR="00811061" w:rsidRPr="00181151" w:rsidRDefault="00811061" w:rsidP="006E07A4">
            <w:p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81151">
              <w:rPr>
                <w:rFonts w:ascii="Times New Roman" w:hAnsi="Times New Roman" w:cs="Times New Roman"/>
                <w:sz w:val="20"/>
                <w:szCs w:val="21"/>
              </w:rPr>
              <w:t>Адрес</w:t>
            </w:r>
            <w:r w:rsidR="009D0A2F" w:rsidRPr="00181151">
              <w:rPr>
                <w:rFonts w:ascii="Times New Roman" w:hAnsi="Times New Roman" w:cs="Times New Roman"/>
                <w:sz w:val="20"/>
                <w:szCs w:val="21"/>
              </w:rPr>
              <w:t>:</w:t>
            </w:r>
            <w:r w:rsidR="009D0A2F" w:rsidRPr="00181151">
              <w:rPr>
                <w:sz w:val="20"/>
                <w:szCs w:val="21"/>
              </w:rPr>
              <w:t xml:space="preserve"> </w:t>
            </w:r>
            <w:r w:rsidR="009D0A2F" w:rsidRPr="00181151">
              <w:rPr>
                <w:rFonts w:ascii="Times New Roman" w:hAnsi="Times New Roman" w:cs="Times New Roman"/>
                <w:sz w:val="20"/>
                <w:szCs w:val="21"/>
              </w:rPr>
              <w:t>143130 Московская о</w:t>
            </w:r>
            <w:r w:rsidR="00181151" w:rsidRPr="00181151">
              <w:rPr>
                <w:rFonts w:ascii="Times New Roman" w:hAnsi="Times New Roman" w:cs="Times New Roman"/>
                <w:sz w:val="20"/>
                <w:szCs w:val="21"/>
              </w:rPr>
              <w:t xml:space="preserve">бласть,  </w:t>
            </w:r>
            <w:r w:rsidR="009D0A2F" w:rsidRPr="00181151">
              <w:rPr>
                <w:rFonts w:ascii="Times New Roman" w:hAnsi="Times New Roman" w:cs="Times New Roman"/>
                <w:sz w:val="20"/>
                <w:szCs w:val="21"/>
              </w:rPr>
              <w:t xml:space="preserve">Рузский городской округ, </w:t>
            </w:r>
            <w:proofErr w:type="spellStart"/>
            <w:r w:rsidR="009D0A2F" w:rsidRPr="00181151">
              <w:rPr>
                <w:rFonts w:ascii="Times New Roman" w:hAnsi="Times New Roman" w:cs="Times New Roman"/>
                <w:sz w:val="20"/>
                <w:szCs w:val="21"/>
              </w:rPr>
              <w:t>рп</w:t>
            </w:r>
            <w:proofErr w:type="spellEnd"/>
            <w:r w:rsidR="009D0A2F" w:rsidRPr="00181151">
              <w:rPr>
                <w:rFonts w:ascii="Times New Roman" w:hAnsi="Times New Roman" w:cs="Times New Roman"/>
                <w:sz w:val="20"/>
                <w:szCs w:val="21"/>
              </w:rPr>
              <w:t xml:space="preserve"> Тучково, ул. Студенческая д.1</w:t>
            </w:r>
          </w:p>
          <w:p w:rsidR="009D0A2F" w:rsidRPr="00181151" w:rsidRDefault="009D0A2F" w:rsidP="006E07A4">
            <w:p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81151">
              <w:rPr>
                <w:rFonts w:ascii="Times New Roman" w:hAnsi="Times New Roman" w:cs="Times New Roman"/>
                <w:sz w:val="20"/>
                <w:szCs w:val="21"/>
              </w:rPr>
              <w:t>ИНН</w:t>
            </w:r>
            <w:r w:rsidR="00181151" w:rsidRPr="00181151">
              <w:rPr>
                <w:rFonts w:ascii="Times New Roman" w:hAnsi="Times New Roman" w:cs="Times New Roman"/>
                <w:sz w:val="20"/>
                <w:szCs w:val="21"/>
              </w:rPr>
              <w:t>:</w:t>
            </w:r>
            <w:r w:rsidRPr="00181151">
              <w:rPr>
                <w:rFonts w:ascii="Times New Roman" w:hAnsi="Times New Roman" w:cs="Times New Roman"/>
                <w:sz w:val="20"/>
                <w:szCs w:val="21"/>
              </w:rPr>
              <w:t xml:space="preserve"> 7719455553</w:t>
            </w:r>
          </w:p>
          <w:p w:rsidR="009D0A2F" w:rsidRPr="00181151" w:rsidRDefault="009D0A2F" w:rsidP="006E07A4">
            <w:p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81151">
              <w:rPr>
                <w:rFonts w:ascii="Times New Roman" w:hAnsi="Times New Roman" w:cs="Times New Roman"/>
                <w:sz w:val="20"/>
                <w:szCs w:val="21"/>
              </w:rPr>
              <w:t>КПП</w:t>
            </w:r>
            <w:r w:rsidR="00181151" w:rsidRPr="00181151">
              <w:rPr>
                <w:rFonts w:ascii="Times New Roman" w:hAnsi="Times New Roman" w:cs="Times New Roman"/>
                <w:sz w:val="20"/>
                <w:szCs w:val="21"/>
              </w:rPr>
              <w:t>:</w:t>
            </w:r>
            <w:r w:rsidRPr="00181151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r w:rsidR="00181151" w:rsidRPr="00181151">
              <w:rPr>
                <w:rFonts w:ascii="Times New Roman" w:hAnsi="Times New Roman" w:cs="Times New Roman"/>
                <w:sz w:val="20"/>
                <w:szCs w:val="21"/>
              </w:rPr>
              <w:t>507543001</w:t>
            </w:r>
          </w:p>
          <w:p w:rsidR="00181151" w:rsidRPr="00181151" w:rsidRDefault="00181151" w:rsidP="006E07A4">
            <w:p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81151">
              <w:rPr>
                <w:rFonts w:ascii="Times New Roman" w:hAnsi="Times New Roman" w:cs="Times New Roman"/>
                <w:sz w:val="20"/>
                <w:szCs w:val="21"/>
              </w:rPr>
              <w:t>ОГРН: 1167746817810</w:t>
            </w:r>
          </w:p>
          <w:p w:rsidR="00181151" w:rsidRPr="00181151" w:rsidRDefault="00181151" w:rsidP="006E07A4">
            <w:p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81151">
              <w:rPr>
                <w:rFonts w:ascii="Times New Roman" w:hAnsi="Times New Roman" w:cs="Times New Roman"/>
                <w:sz w:val="20"/>
                <w:szCs w:val="21"/>
              </w:rPr>
              <w:t>ОКПО: 03111102</w:t>
            </w:r>
          </w:p>
          <w:p w:rsidR="00181151" w:rsidRPr="00181151" w:rsidRDefault="00181151" w:rsidP="006E07A4">
            <w:p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81151">
              <w:rPr>
                <w:rFonts w:ascii="Times New Roman" w:hAnsi="Times New Roman" w:cs="Times New Roman"/>
                <w:sz w:val="20"/>
                <w:szCs w:val="21"/>
              </w:rPr>
              <w:t>БИК: 044525000</w:t>
            </w:r>
          </w:p>
          <w:p w:rsidR="00181151" w:rsidRPr="00181151" w:rsidRDefault="00181151" w:rsidP="006E07A4">
            <w:p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proofErr w:type="gramStart"/>
            <w:r w:rsidRPr="00181151">
              <w:rPr>
                <w:rFonts w:ascii="Times New Roman" w:hAnsi="Times New Roman" w:cs="Times New Roman"/>
                <w:sz w:val="20"/>
                <w:szCs w:val="21"/>
              </w:rPr>
              <w:t>Отдел №20  Управления Федерального казначейства по Московской области л/с 20486Е17290)</w:t>
            </w:r>
            <w:proofErr w:type="gramEnd"/>
          </w:p>
          <w:p w:rsidR="00181151" w:rsidRPr="00181151" w:rsidRDefault="00181151" w:rsidP="006E07A4">
            <w:p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proofErr w:type="gramStart"/>
            <w:r w:rsidRPr="00181151">
              <w:rPr>
                <w:rFonts w:ascii="Times New Roman" w:hAnsi="Times New Roman" w:cs="Times New Roman"/>
                <w:sz w:val="20"/>
                <w:szCs w:val="21"/>
              </w:rPr>
              <w:t>р</w:t>
            </w:r>
            <w:proofErr w:type="gramEnd"/>
            <w:r w:rsidRPr="00181151">
              <w:rPr>
                <w:rFonts w:ascii="Times New Roman" w:hAnsi="Times New Roman" w:cs="Times New Roman"/>
                <w:sz w:val="20"/>
                <w:szCs w:val="21"/>
              </w:rPr>
              <w:t>/счет: 40501810545252000104</w:t>
            </w:r>
          </w:p>
          <w:p w:rsidR="00181151" w:rsidRDefault="00181151" w:rsidP="006E07A4">
            <w:p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81151">
              <w:rPr>
                <w:rFonts w:ascii="Times New Roman" w:hAnsi="Times New Roman" w:cs="Times New Roman"/>
                <w:sz w:val="20"/>
                <w:szCs w:val="21"/>
              </w:rPr>
              <w:t>банк: ГУ Банка России по ЦФО</w:t>
            </w:r>
          </w:p>
          <w:p w:rsidR="00E73B3A" w:rsidRDefault="00CC5A75" w:rsidP="006E07A4">
            <w:p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Телефон: 8-496-27</w:t>
            </w:r>
            <w:r w:rsidR="00E73B3A">
              <w:rPr>
                <w:rFonts w:ascii="Times New Roman" w:hAnsi="Times New Roman" w:cs="Times New Roman"/>
                <w:sz w:val="20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-7</w:t>
            </w:r>
            <w:r w:rsidR="00E73B3A">
              <w:rPr>
                <w:rFonts w:ascii="Times New Roman" w:hAnsi="Times New Roman" w:cs="Times New Roman"/>
                <w:sz w:val="20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-</w:t>
            </w:r>
            <w:r w:rsidR="00E73B3A">
              <w:rPr>
                <w:rFonts w:ascii="Times New Roman" w:hAnsi="Times New Roman" w:cs="Times New Roman"/>
                <w:sz w:val="20"/>
                <w:szCs w:val="21"/>
              </w:rPr>
              <w:t>41</w:t>
            </w:r>
          </w:p>
          <w:p w:rsidR="00E73B3A" w:rsidRPr="006E07A4" w:rsidRDefault="00CC5A75" w:rsidP="006E07A4">
            <w:p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  <w:lang w:val="en-US"/>
              </w:rPr>
              <w:t>E</w:t>
            </w:r>
            <w:r w:rsidRPr="006E07A4">
              <w:rPr>
                <w:rFonts w:ascii="Times New Roman" w:hAnsi="Times New Roman" w:cs="Times New Roman"/>
                <w:sz w:val="20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1"/>
                <w:lang w:val="en-US"/>
              </w:rPr>
              <w:t>mail</w:t>
            </w:r>
            <w:r w:rsidR="00E73B3A" w:rsidRPr="006E07A4">
              <w:rPr>
                <w:rFonts w:ascii="Times New Roman" w:hAnsi="Times New Roman" w:cs="Times New Roman"/>
                <w:sz w:val="20"/>
                <w:szCs w:val="21"/>
              </w:rPr>
              <w:t xml:space="preserve">: </w:t>
            </w:r>
            <w:r w:rsidR="00E73B3A">
              <w:rPr>
                <w:rFonts w:ascii="Times New Roman" w:hAnsi="Times New Roman" w:cs="Times New Roman"/>
                <w:sz w:val="20"/>
                <w:szCs w:val="21"/>
                <w:lang w:val="en-US"/>
              </w:rPr>
              <w:t>info</w:t>
            </w:r>
            <w:r w:rsidR="00E73B3A" w:rsidRPr="006E07A4">
              <w:rPr>
                <w:rFonts w:ascii="Times New Roman" w:hAnsi="Times New Roman" w:cs="Times New Roman"/>
                <w:sz w:val="20"/>
                <w:szCs w:val="21"/>
              </w:rPr>
              <w:t>@</w:t>
            </w:r>
            <w:proofErr w:type="spellStart"/>
            <w:r w:rsidR="00E73B3A">
              <w:rPr>
                <w:rFonts w:ascii="Times New Roman" w:hAnsi="Times New Roman" w:cs="Times New Roman"/>
                <w:sz w:val="20"/>
                <w:szCs w:val="21"/>
                <w:lang w:val="en-US"/>
              </w:rPr>
              <w:t>tatk</w:t>
            </w:r>
            <w:proofErr w:type="spellEnd"/>
            <w:r w:rsidR="00E73B3A" w:rsidRPr="006E07A4">
              <w:rPr>
                <w:rFonts w:ascii="Times New Roman" w:hAnsi="Times New Roman" w:cs="Times New Roman"/>
                <w:sz w:val="20"/>
                <w:szCs w:val="21"/>
              </w:rPr>
              <w:t>.</w:t>
            </w:r>
            <w:proofErr w:type="spellStart"/>
            <w:r w:rsidR="00E73B3A">
              <w:rPr>
                <w:rFonts w:ascii="Times New Roman" w:hAnsi="Times New Roman" w:cs="Times New Roman"/>
                <w:sz w:val="20"/>
                <w:szCs w:val="21"/>
                <w:lang w:val="en-US"/>
              </w:rPr>
              <w:t>ru</w:t>
            </w:r>
            <w:proofErr w:type="spellEnd"/>
          </w:p>
          <w:p w:rsidR="009D0A2F" w:rsidRPr="006E07A4" w:rsidRDefault="009D0A2F" w:rsidP="006E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2F" w:rsidRDefault="009D0A2F" w:rsidP="006E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</w:t>
            </w:r>
          </w:p>
          <w:p w:rsidR="00C30C42" w:rsidRDefault="00C30C42" w:rsidP="006E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2F" w:rsidRDefault="009D0A2F" w:rsidP="006E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Шиломаева</w:t>
            </w:r>
            <w:proofErr w:type="spellEnd"/>
          </w:p>
          <w:p w:rsidR="00811061" w:rsidRPr="00CC5A75" w:rsidRDefault="009D0A2F" w:rsidP="006E07A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D0A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  <w:p w:rsidR="000807B2" w:rsidRPr="009D0A2F" w:rsidRDefault="00811061" w:rsidP="006E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2F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6E07A4" w:rsidRDefault="006E07A4" w:rsidP="006E07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07A4" w:rsidRDefault="006E07A4" w:rsidP="006E07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07A4" w:rsidRDefault="006E07A4" w:rsidP="006E07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07A4" w:rsidRDefault="006E07A4" w:rsidP="006E07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1576" w:rsidRDefault="00711576" w:rsidP="006E07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7EBB" w:rsidRDefault="003F7EBB" w:rsidP="006E07A4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74A7" w:rsidRPr="003C74A7" w:rsidRDefault="003F7EBB" w:rsidP="003F7EBB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 xml:space="preserve">                                                                                       </w:t>
      </w:r>
      <w:r w:rsidR="001C3BA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</w:t>
      </w:r>
      <w:r w:rsidR="003C74A7" w:rsidRPr="003C74A7">
        <w:rPr>
          <w:rFonts w:ascii="yandex-sans" w:eastAsia="Times New Roman" w:hAnsi="yandex-sans" w:cs="Times New Roman"/>
          <w:color w:val="000000"/>
          <w:sz w:val="23"/>
          <w:szCs w:val="23"/>
        </w:rPr>
        <w:t>Приложение № 1</w:t>
      </w:r>
    </w:p>
    <w:p w:rsidR="003C74A7" w:rsidRDefault="003C74A7" w:rsidP="006E07A4">
      <w:pPr>
        <w:shd w:val="clear" w:color="auto" w:fill="FFFFFF"/>
        <w:spacing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C74A7">
        <w:rPr>
          <w:rFonts w:ascii="yandex-sans" w:eastAsia="Times New Roman" w:hAnsi="yandex-sans" w:cs="Times New Roman"/>
          <w:color w:val="000000"/>
          <w:sz w:val="23"/>
          <w:szCs w:val="23"/>
        </w:rPr>
        <w:t>к договору от «___»__________20__ г.</w:t>
      </w:r>
    </w:p>
    <w:p w:rsidR="008808F4" w:rsidRDefault="008808F4" w:rsidP="006E07A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8F4" w:rsidRPr="008808F4" w:rsidRDefault="008808F4" w:rsidP="006E07A4">
      <w:pPr>
        <w:shd w:val="clear" w:color="auto" w:fill="FFFFFF"/>
        <w:spacing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8808F4">
        <w:rPr>
          <w:rFonts w:ascii="Times New Roman" w:hAnsi="Times New Roman" w:cs="Times New Roman"/>
          <w:b/>
          <w:sz w:val="24"/>
          <w:szCs w:val="24"/>
        </w:rPr>
        <w:t>Компоненты образовательной программы, при реализации которых организуется практическая подготовка</w:t>
      </w:r>
    </w:p>
    <w:p w:rsidR="003C74A7" w:rsidRPr="008808F4" w:rsidRDefault="003C74A7" w:rsidP="006E07A4">
      <w:pPr>
        <w:shd w:val="clear" w:color="auto" w:fill="FFFFFF"/>
        <w:spacing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2898"/>
        <w:gridCol w:w="714"/>
        <w:gridCol w:w="1946"/>
        <w:gridCol w:w="2023"/>
      </w:tblGrid>
      <w:tr w:rsidR="00E5617E" w:rsidRPr="003C74A7" w:rsidTr="003F7EBB">
        <w:tc>
          <w:tcPr>
            <w:tcW w:w="1046" w:type="pct"/>
            <w:shd w:val="clear" w:color="auto" w:fill="auto"/>
            <w:vAlign w:val="center"/>
          </w:tcPr>
          <w:p w:rsidR="00E5617E" w:rsidRPr="003F7EBB" w:rsidRDefault="00E5617E" w:rsidP="00973F4D">
            <w:pPr>
              <w:shd w:val="clear" w:color="auto" w:fill="FFFFFF"/>
              <w:spacing w:line="276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</w:rPr>
            </w:pPr>
            <w:r w:rsidRPr="003F7EBB">
              <w:rPr>
                <w:rFonts w:ascii="yandex-sans" w:eastAsia="Times New Roman" w:hAnsi="yandex-sans" w:cs="Times New Roman"/>
                <w:b/>
                <w:color w:val="000000"/>
              </w:rPr>
              <w:t>Наименование</w:t>
            </w:r>
          </w:p>
          <w:p w:rsidR="00E5617E" w:rsidRPr="003F7EBB" w:rsidRDefault="00E5617E" w:rsidP="00973F4D">
            <w:pPr>
              <w:shd w:val="clear" w:color="auto" w:fill="FFFFFF"/>
              <w:spacing w:line="276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</w:rPr>
            </w:pPr>
            <w:r w:rsidRPr="003F7EBB">
              <w:rPr>
                <w:rFonts w:ascii="yandex-sans" w:eastAsia="Times New Roman" w:hAnsi="yandex-sans" w:cs="Times New Roman"/>
                <w:b/>
                <w:color w:val="000000"/>
              </w:rPr>
              <w:t>образовательной</w:t>
            </w:r>
          </w:p>
          <w:p w:rsidR="00E5617E" w:rsidRPr="003F7EBB" w:rsidRDefault="00E5617E" w:rsidP="00973F4D">
            <w:pPr>
              <w:spacing w:line="276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</w:rPr>
            </w:pPr>
            <w:r w:rsidRPr="003F7EBB">
              <w:rPr>
                <w:rFonts w:ascii="yandex-sans" w:eastAsia="Times New Roman" w:hAnsi="yandex-sans" w:cs="Times New Roman"/>
                <w:b/>
                <w:color w:val="000000"/>
              </w:rPr>
              <w:t>программы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E5617E" w:rsidRPr="003F7EBB" w:rsidRDefault="00E5617E" w:rsidP="00973F4D">
            <w:pPr>
              <w:shd w:val="clear" w:color="auto" w:fill="FFFFFF"/>
              <w:spacing w:line="276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</w:rPr>
            </w:pPr>
            <w:r w:rsidRPr="003F7EBB">
              <w:rPr>
                <w:rFonts w:ascii="yandex-sans" w:eastAsia="Times New Roman" w:hAnsi="yandex-sans" w:cs="Times New Roman"/>
                <w:b/>
                <w:color w:val="000000"/>
              </w:rPr>
              <w:t>Наименование компонента</w:t>
            </w:r>
          </w:p>
          <w:p w:rsidR="00E5617E" w:rsidRPr="003F7EBB" w:rsidRDefault="00E5617E" w:rsidP="00973F4D">
            <w:pPr>
              <w:shd w:val="clear" w:color="auto" w:fill="FFFFFF"/>
              <w:spacing w:line="276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</w:rPr>
            </w:pPr>
            <w:r w:rsidRPr="003F7EBB">
              <w:rPr>
                <w:rFonts w:ascii="yandex-sans" w:eastAsia="Times New Roman" w:hAnsi="yandex-sans" w:cs="Times New Roman"/>
                <w:b/>
                <w:color w:val="000000"/>
              </w:rPr>
              <w:t>образовательной</w:t>
            </w:r>
          </w:p>
          <w:p w:rsidR="00E5617E" w:rsidRPr="003F7EBB" w:rsidRDefault="00E5617E" w:rsidP="00973F4D">
            <w:pPr>
              <w:spacing w:line="276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</w:rPr>
            </w:pPr>
            <w:r w:rsidRPr="003F7EBB">
              <w:rPr>
                <w:rFonts w:ascii="yandex-sans" w:eastAsia="Times New Roman" w:hAnsi="yandex-sans" w:cs="Times New Roman"/>
                <w:b/>
                <w:color w:val="000000"/>
              </w:rPr>
              <w:t>программы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5617E" w:rsidRPr="003F7EBB" w:rsidRDefault="00E5617E" w:rsidP="00973F4D">
            <w:pPr>
              <w:shd w:val="clear" w:color="auto" w:fill="FFFFFF"/>
              <w:spacing w:line="276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</w:rPr>
            </w:pPr>
            <w:r w:rsidRPr="003F7EBB">
              <w:rPr>
                <w:rFonts w:ascii="yandex-sans" w:eastAsia="Times New Roman" w:hAnsi="yandex-sans" w:cs="Times New Roman"/>
                <w:b/>
                <w:color w:val="000000"/>
              </w:rPr>
              <w:t>Курс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E5617E" w:rsidRPr="003F7EBB" w:rsidRDefault="00E5617E" w:rsidP="00973F4D">
            <w:pPr>
              <w:shd w:val="clear" w:color="auto" w:fill="FFFFFF"/>
              <w:spacing w:line="276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</w:rPr>
            </w:pPr>
            <w:r w:rsidRPr="003F7EBB">
              <w:rPr>
                <w:rFonts w:ascii="yandex-sans" w:eastAsia="Times New Roman" w:hAnsi="yandex-sans" w:cs="Times New Roman"/>
                <w:b/>
                <w:color w:val="000000"/>
              </w:rPr>
              <w:t>Количество</w:t>
            </w:r>
          </w:p>
          <w:p w:rsidR="00E5617E" w:rsidRPr="003F7EBB" w:rsidRDefault="00E5617E" w:rsidP="00973F4D">
            <w:pPr>
              <w:spacing w:line="276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</w:rPr>
            </w:pPr>
            <w:proofErr w:type="gramStart"/>
            <w:r w:rsidRPr="003F7EBB">
              <w:rPr>
                <w:rFonts w:ascii="yandex-sans" w:eastAsia="Times New Roman" w:hAnsi="yandex-sans" w:cs="Times New Roman"/>
                <w:b/>
                <w:color w:val="000000"/>
              </w:rPr>
              <w:t>обучающихся</w:t>
            </w:r>
            <w:proofErr w:type="gramEnd"/>
            <w:r w:rsidRPr="003F7EBB">
              <w:rPr>
                <w:rFonts w:ascii="yandex-sans" w:eastAsia="Times New Roman" w:hAnsi="yandex-sans" w:cs="Times New Roman"/>
                <w:b/>
                <w:color w:val="000000"/>
              </w:rPr>
              <w:t>, осваивающих данную образовательную программу</w:t>
            </w:r>
            <w:r w:rsidR="008808F4" w:rsidRPr="003F7EBB">
              <w:rPr>
                <w:rFonts w:ascii="yandex-sans" w:eastAsia="Times New Roman" w:hAnsi="yandex-sans" w:cs="Times New Roman"/>
                <w:b/>
                <w:color w:val="000000"/>
              </w:rPr>
              <w:t>, всего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E5617E" w:rsidRPr="003F7EBB" w:rsidRDefault="00E5617E" w:rsidP="00973F4D">
            <w:pPr>
              <w:shd w:val="clear" w:color="auto" w:fill="FFFFFF"/>
              <w:spacing w:line="276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</w:rPr>
            </w:pPr>
            <w:r w:rsidRPr="003F7EBB">
              <w:rPr>
                <w:rFonts w:ascii="yandex-sans" w:eastAsia="Times New Roman" w:hAnsi="yandex-sans" w:cs="Times New Roman"/>
                <w:b/>
                <w:color w:val="000000"/>
              </w:rPr>
              <w:t>Сроки</w:t>
            </w:r>
          </w:p>
          <w:p w:rsidR="00E5617E" w:rsidRPr="003F7EBB" w:rsidRDefault="00E5617E" w:rsidP="00973F4D">
            <w:pPr>
              <w:shd w:val="clear" w:color="auto" w:fill="FFFFFF"/>
              <w:spacing w:line="276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</w:rPr>
            </w:pPr>
            <w:r w:rsidRPr="003F7EBB">
              <w:rPr>
                <w:rFonts w:ascii="yandex-sans" w:eastAsia="Times New Roman" w:hAnsi="yandex-sans" w:cs="Times New Roman"/>
                <w:b/>
                <w:color w:val="000000"/>
              </w:rPr>
              <w:t>реализации</w:t>
            </w:r>
          </w:p>
          <w:p w:rsidR="00E5617E" w:rsidRPr="003F7EBB" w:rsidRDefault="00E5617E" w:rsidP="00973F4D">
            <w:pPr>
              <w:spacing w:line="276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</w:rPr>
            </w:pPr>
            <w:r w:rsidRPr="003F7EBB">
              <w:rPr>
                <w:rFonts w:ascii="yandex-sans" w:eastAsia="Times New Roman" w:hAnsi="yandex-sans" w:cs="Times New Roman"/>
                <w:b/>
                <w:color w:val="000000"/>
              </w:rPr>
              <w:t>практической подготовки</w:t>
            </w:r>
          </w:p>
        </w:tc>
      </w:tr>
      <w:tr w:rsidR="00E5617E" w:rsidRPr="003C74A7" w:rsidTr="003F7EBB">
        <w:tc>
          <w:tcPr>
            <w:tcW w:w="1046" w:type="pct"/>
            <w:vMerge w:val="restart"/>
            <w:shd w:val="clear" w:color="auto" w:fill="auto"/>
            <w:vAlign w:val="center"/>
          </w:tcPr>
          <w:p w:rsidR="00E5617E" w:rsidRPr="00114599" w:rsidRDefault="00E5617E" w:rsidP="00973F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E5617E" w:rsidRPr="00114599" w:rsidRDefault="00E5617E" w:rsidP="00973F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E5617E" w:rsidRPr="00114599" w:rsidRDefault="00E5617E" w:rsidP="00973F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E5617E" w:rsidRPr="00337939" w:rsidRDefault="00E5617E" w:rsidP="00973F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:rsidR="00E5617E" w:rsidRPr="00E5617E" w:rsidRDefault="00E5617E" w:rsidP="00973F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617E" w:rsidRPr="003C74A7" w:rsidTr="003F7EBB">
        <w:tc>
          <w:tcPr>
            <w:tcW w:w="1046" w:type="pct"/>
            <w:vMerge/>
            <w:shd w:val="clear" w:color="auto" w:fill="auto"/>
            <w:vAlign w:val="center"/>
          </w:tcPr>
          <w:p w:rsidR="00E5617E" w:rsidRPr="00114599" w:rsidRDefault="00E5617E" w:rsidP="00973F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E5617E" w:rsidRPr="00114599" w:rsidRDefault="00E5617E" w:rsidP="00973F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E5617E" w:rsidRPr="00114599" w:rsidRDefault="00E5617E" w:rsidP="00973F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E5617E" w:rsidRPr="00114599" w:rsidRDefault="00E5617E" w:rsidP="00973F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:rsidR="00E5617E" w:rsidRPr="00114599" w:rsidRDefault="00E5617E" w:rsidP="00973F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617E" w:rsidRPr="003C74A7" w:rsidTr="003F7EBB">
        <w:tc>
          <w:tcPr>
            <w:tcW w:w="1046" w:type="pct"/>
            <w:vMerge/>
            <w:shd w:val="clear" w:color="auto" w:fill="auto"/>
            <w:vAlign w:val="center"/>
          </w:tcPr>
          <w:p w:rsidR="00E5617E" w:rsidRPr="00114599" w:rsidRDefault="00E5617E" w:rsidP="00973F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E5617E" w:rsidRPr="00337939" w:rsidRDefault="00E5617E" w:rsidP="00973F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E5617E" w:rsidRPr="00114599" w:rsidRDefault="00E5617E" w:rsidP="00973F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E5617E" w:rsidRPr="00114599" w:rsidRDefault="00E5617E" w:rsidP="00973F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:rsidR="000B1578" w:rsidRPr="00114599" w:rsidRDefault="000B1578" w:rsidP="00973F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617E" w:rsidRPr="003C74A7" w:rsidTr="003F7EBB">
        <w:tc>
          <w:tcPr>
            <w:tcW w:w="1046" w:type="pct"/>
            <w:vMerge/>
            <w:shd w:val="clear" w:color="auto" w:fill="auto"/>
            <w:vAlign w:val="center"/>
          </w:tcPr>
          <w:p w:rsidR="00E5617E" w:rsidRPr="00114599" w:rsidRDefault="00E5617E" w:rsidP="00973F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E5617E" w:rsidRPr="00337939" w:rsidRDefault="00E5617E" w:rsidP="00973F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E5617E" w:rsidRDefault="00E5617E" w:rsidP="00973F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E5617E" w:rsidRPr="00114599" w:rsidRDefault="00E5617E" w:rsidP="00973F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:rsidR="000B1578" w:rsidRPr="00114599" w:rsidRDefault="000B1578" w:rsidP="00973F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1578" w:rsidRPr="003C74A7" w:rsidTr="003F7EBB">
        <w:tc>
          <w:tcPr>
            <w:tcW w:w="1046" w:type="pct"/>
            <w:vMerge/>
            <w:shd w:val="clear" w:color="auto" w:fill="auto"/>
            <w:vAlign w:val="center"/>
          </w:tcPr>
          <w:p w:rsidR="000B1578" w:rsidRPr="00114599" w:rsidRDefault="000B1578" w:rsidP="00973F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0B1578" w:rsidRPr="00337939" w:rsidRDefault="000B1578" w:rsidP="00973F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0B1578" w:rsidRDefault="000B1578" w:rsidP="00973F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0B1578" w:rsidRPr="00114599" w:rsidRDefault="000B1578" w:rsidP="00973F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:rsidR="000B1578" w:rsidRPr="00114599" w:rsidRDefault="000B1578" w:rsidP="00973F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C74A7" w:rsidRPr="003C74A7" w:rsidRDefault="003C74A7" w:rsidP="00973F4D">
      <w:pPr>
        <w:shd w:val="clear" w:color="auto" w:fill="FFFFFF"/>
        <w:spacing w:line="276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C74A7" w:rsidRPr="003C74A7" w:rsidRDefault="003C74A7" w:rsidP="00973F4D">
      <w:pPr>
        <w:shd w:val="clear" w:color="auto" w:fill="FFFFFF"/>
        <w:spacing w:line="276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3"/>
        <w:gridCol w:w="4786"/>
      </w:tblGrid>
      <w:tr w:rsidR="00114599" w:rsidRPr="009D0A2F" w:rsidTr="001C1F9C">
        <w:trPr>
          <w:jc w:val="center"/>
        </w:trPr>
        <w:tc>
          <w:tcPr>
            <w:tcW w:w="4785" w:type="dxa"/>
            <w:shd w:val="clear" w:color="auto" w:fill="auto"/>
          </w:tcPr>
          <w:p w:rsidR="00114599" w:rsidRPr="009D0A2F" w:rsidRDefault="00114599" w:rsidP="006E07A4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D0A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Образовательная организация: </w:t>
            </w:r>
          </w:p>
          <w:p w:rsidR="00114599" w:rsidRDefault="00114599" w:rsidP="006E07A4">
            <w:pPr>
              <w:shd w:val="clear" w:color="auto" w:fill="FFFFFF"/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D0A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Директор</w:t>
            </w:r>
            <w:r w:rsidR="003F7EB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</w:t>
            </w:r>
            <w:proofErr w:type="spellStart"/>
            <w:r w:rsidR="003F7EB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Тучковского</w:t>
            </w:r>
            <w:proofErr w:type="spellEnd"/>
            <w:r w:rsidR="003F7EB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филиала ФГА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ОУ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</w:t>
            </w:r>
            <w:proofErr w:type="gramEnd"/>
          </w:p>
          <w:p w:rsidR="00114599" w:rsidRPr="009D0A2F" w:rsidRDefault="00114599" w:rsidP="006E07A4">
            <w:pPr>
              <w:shd w:val="clear" w:color="auto" w:fill="FFFFFF"/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«Московский политехнический университет»</w:t>
            </w:r>
          </w:p>
          <w:p w:rsidR="00C30C42" w:rsidRDefault="00C30C42" w:rsidP="006E07A4">
            <w:pPr>
              <w:shd w:val="clear" w:color="auto" w:fill="FFFFFF"/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114599" w:rsidRPr="009D0A2F" w:rsidRDefault="00114599" w:rsidP="006E07A4">
            <w:pPr>
              <w:shd w:val="clear" w:color="auto" w:fill="FFFFFF"/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_________________И.А.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Шиломаева</w:t>
            </w:r>
            <w:proofErr w:type="spellEnd"/>
          </w:p>
          <w:p w:rsidR="00114599" w:rsidRPr="009D0A2F" w:rsidRDefault="00114599" w:rsidP="006E07A4">
            <w:pPr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D0A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     МП</w:t>
            </w:r>
          </w:p>
        </w:tc>
        <w:tc>
          <w:tcPr>
            <w:tcW w:w="4786" w:type="dxa"/>
            <w:shd w:val="clear" w:color="auto" w:fill="auto"/>
          </w:tcPr>
          <w:p w:rsidR="00114599" w:rsidRPr="009D0A2F" w:rsidRDefault="00114599" w:rsidP="006E07A4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D0A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Профильная организация:</w:t>
            </w:r>
          </w:p>
          <w:p w:rsidR="00114599" w:rsidRPr="009D0A2F" w:rsidRDefault="00711576" w:rsidP="006E07A4">
            <w:pPr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________________________</w:t>
            </w:r>
          </w:p>
          <w:p w:rsidR="00114599" w:rsidRDefault="00114599" w:rsidP="006E07A4">
            <w:pPr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C30C42" w:rsidRDefault="00C30C42" w:rsidP="006E07A4">
            <w:pPr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114599" w:rsidRPr="009D0A2F" w:rsidRDefault="00114599" w:rsidP="006E07A4">
            <w:pPr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D0A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_</w:t>
            </w:r>
            <w:r w:rsidR="0071157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________________/_________________/</w:t>
            </w:r>
          </w:p>
          <w:p w:rsidR="00114599" w:rsidRPr="009D0A2F" w:rsidRDefault="00114599" w:rsidP="006E07A4">
            <w:pPr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D0A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     МП</w:t>
            </w:r>
          </w:p>
        </w:tc>
      </w:tr>
    </w:tbl>
    <w:p w:rsidR="003C74A7" w:rsidRDefault="003C74A7" w:rsidP="006E07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0A2F" w:rsidRDefault="009D0A2F" w:rsidP="006E07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C0E4A" w:rsidRDefault="002C0E4A" w:rsidP="006E07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1576" w:rsidRDefault="00711576" w:rsidP="006E07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1576" w:rsidRDefault="00711576" w:rsidP="006E07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1576" w:rsidRDefault="00711576" w:rsidP="006E07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1576" w:rsidRDefault="00711576" w:rsidP="006E07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1576" w:rsidRDefault="00711576" w:rsidP="006E07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1576" w:rsidRDefault="00711576" w:rsidP="006E07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1576" w:rsidRDefault="00711576" w:rsidP="006E07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1576" w:rsidRDefault="00711576" w:rsidP="006E07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1576" w:rsidRDefault="00711576" w:rsidP="006E07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1576" w:rsidRDefault="00711576" w:rsidP="006E07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1576" w:rsidRDefault="00711576" w:rsidP="006E07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1576" w:rsidRDefault="00711576" w:rsidP="006E07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1576" w:rsidRDefault="00711576" w:rsidP="006E07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1576" w:rsidRDefault="00711576" w:rsidP="006E07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1576" w:rsidRDefault="00711576" w:rsidP="006E07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1576" w:rsidRDefault="00711576" w:rsidP="006E07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1576" w:rsidRDefault="00711576" w:rsidP="006E07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1576" w:rsidRDefault="00711576" w:rsidP="006E07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0A2F" w:rsidRPr="009D0A2F" w:rsidRDefault="003F7EBB" w:rsidP="003F7EBB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 xml:space="preserve">                                                                                       </w:t>
      </w:r>
      <w:r w:rsidR="001C3BA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</w:t>
      </w:r>
      <w:r w:rsidR="009D0A2F" w:rsidRPr="009D0A2F">
        <w:rPr>
          <w:rFonts w:ascii="yandex-sans" w:eastAsia="Times New Roman" w:hAnsi="yandex-sans" w:cs="Times New Roman"/>
          <w:color w:val="000000"/>
          <w:sz w:val="23"/>
          <w:szCs w:val="23"/>
        </w:rPr>
        <w:t>Приложение № 2</w:t>
      </w:r>
    </w:p>
    <w:p w:rsidR="009D0A2F" w:rsidRDefault="009D0A2F" w:rsidP="006E07A4">
      <w:pPr>
        <w:shd w:val="clear" w:color="auto" w:fill="FFFFFF"/>
        <w:spacing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D0A2F">
        <w:rPr>
          <w:rFonts w:ascii="yandex-sans" w:eastAsia="Times New Roman" w:hAnsi="yandex-sans" w:cs="Times New Roman"/>
          <w:color w:val="000000"/>
          <w:sz w:val="23"/>
          <w:szCs w:val="23"/>
        </w:rPr>
        <w:t>к договору от «___»__________20__ г.</w:t>
      </w:r>
    </w:p>
    <w:p w:rsidR="00337939" w:rsidRDefault="00337939" w:rsidP="006E07A4">
      <w:pPr>
        <w:shd w:val="clear" w:color="auto" w:fill="FFFFFF"/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37939" w:rsidRPr="008808F4" w:rsidRDefault="00337939" w:rsidP="006E07A4">
      <w:pPr>
        <w:shd w:val="clear" w:color="auto" w:fill="FFFFFF"/>
        <w:spacing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337939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Адреса помещений Профильной организации,</w:t>
      </w:r>
      <w:r w:rsidR="006766CC" w:rsidRPr="008808F4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337939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в которых осуществляется практическая подготовка</w:t>
      </w:r>
    </w:p>
    <w:p w:rsidR="009D0A2F" w:rsidRPr="009D0A2F" w:rsidRDefault="009D0A2F" w:rsidP="006E07A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79"/>
      </w:tblGrid>
      <w:tr w:rsidR="006766CC" w:rsidRPr="009D0A2F" w:rsidTr="006766CC">
        <w:tc>
          <w:tcPr>
            <w:tcW w:w="5495" w:type="dxa"/>
            <w:shd w:val="clear" w:color="auto" w:fill="auto"/>
            <w:vAlign w:val="center"/>
          </w:tcPr>
          <w:p w:rsidR="003F7EBB" w:rsidRPr="003F7EBB" w:rsidRDefault="006766CC" w:rsidP="006E07A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помещений</w:t>
            </w:r>
          </w:p>
          <w:p w:rsidR="006766CC" w:rsidRPr="003F7EBB" w:rsidRDefault="006766CC" w:rsidP="003F7EB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Профильной</w:t>
            </w:r>
            <w:r w:rsidR="003F7EBB" w:rsidRPr="003F7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F7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организации 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6766CC" w:rsidRPr="003F7EBB" w:rsidRDefault="006766CC" w:rsidP="006E07A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Фактический адрес нарождения Профильной организации</w:t>
            </w:r>
          </w:p>
        </w:tc>
      </w:tr>
      <w:tr w:rsidR="006766CC" w:rsidRPr="009D0A2F" w:rsidTr="00E766C4">
        <w:trPr>
          <w:trHeight w:val="945"/>
        </w:trPr>
        <w:tc>
          <w:tcPr>
            <w:tcW w:w="5495" w:type="dxa"/>
            <w:shd w:val="clear" w:color="auto" w:fill="auto"/>
            <w:vAlign w:val="center"/>
          </w:tcPr>
          <w:p w:rsidR="00FA355F" w:rsidRDefault="00FA355F" w:rsidP="00330F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576" w:rsidRDefault="00711576" w:rsidP="00330F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576" w:rsidRDefault="00711576" w:rsidP="00330F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576" w:rsidRDefault="00711576" w:rsidP="00330F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576" w:rsidRDefault="00711576" w:rsidP="00330F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576" w:rsidRPr="003F7EBB" w:rsidRDefault="00711576" w:rsidP="00330F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</w:tcPr>
          <w:p w:rsidR="006766CC" w:rsidRPr="003F7EBB" w:rsidRDefault="006766CC" w:rsidP="003F7EB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0A2F" w:rsidRPr="009D0A2F" w:rsidRDefault="009D0A2F" w:rsidP="006E07A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9D0A2F" w:rsidRPr="009D0A2F" w:rsidRDefault="009D0A2F" w:rsidP="006E07A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3"/>
        <w:gridCol w:w="4786"/>
      </w:tblGrid>
      <w:tr w:rsidR="009D0A2F" w:rsidRPr="009D0A2F" w:rsidTr="002C12BF">
        <w:trPr>
          <w:jc w:val="center"/>
        </w:trPr>
        <w:tc>
          <w:tcPr>
            <w:tcW w:w="4785" w:type="dxa"/>
            <w:shd w:val="clear" w:color="auto" w:fill="auto"/>
          </w:tcPr>
          <w:p w:rsidR="009D0A2F" w:rsidRPr="009D0A2F" w:rsidRDefault="009D0A2F" w:rsidP="006E07A4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D0A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Образовательная организация: </w:t>
            </w:r>
          </w:p>
          <w:p w:rsidR="009D0A2F" w:rsidRDefault="009D0A2F" w:rsidP="006E07A4">
            <w:pPr>
              <w:shd w:val="clear" w:color="auto" w:fill="FFFFFF"/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D0A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Директор</w:t>
            </w:r>
            <w:r w:rsidR="003F7EB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</w:t>
            </w:r>
            <w:proofErr w:type="spellStart"/>
            <w:r w:rsidR="003F7EB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Тучковского</w:t>
            </w:r>
            <w:proofErr w:type="spellEnd"/>
            <w:r w:rsidR="003F7EB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филиала ФГА</w:t>
            </w:r>
            <w:r w:rsidR="0011459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ОУ </w:t>
            </w:r>
            <w:proofErr w:type="gramStart"/>
            <w:r w:rsidR="0011459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</w:t>
            </w:r>
            <w:proofErr w:type="gramEnd"/>
          </w:p>
          <w:p w:rsidR="00114599" w:rsidRPr="009D0A2F" w:rsidRDefault="00114599" w:rsidP="006E07A4">
            <w:pPr>
              <w:shd w:val="clear" w:color="auto" w:fill="FFFFFF"/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«Московский политехнический университет»</w:t>
            </w:r>
          </w:p>
          <w:p w:rsidR="00C30C42" w:rsidRDefault="00C30C42" w:rsidP="006E07A4">
            <w:pPr>
              <w:shd w:val="clear" w:color="auto" w:fill="FFFFFF"/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9D0A2F" w:rsidRPr="009D0A2F" w:rsidRDefault="00114599" w:rsidP="006E07A4">
            <w:pPr>
              <w:shd w:val="clear" w:color="auto" w:fill="FFFFFF"/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_________________И.А.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Шиломаева</w:t>
            </w:r>
            <w:proofErr w:type="spellEnd"/>
          </w:p>
          <w:p w:rsidR="009D0A2F" w:rsidRPr="009D0A2F" w:rsidRDefault="00FA355F" w:rsidP="006E07A4">
            <w:pPr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    </w:t>
            </w:r>
            <w:r w:rsidR="009D0A2F" w:rsidRPr="009D0A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МП</w:t>
            </w:r>
          </w:p>
        </w:tc>
        <w:tc>
          <w:tcPr>
            <w:tcW w:w="4786" w:type="dxa"/>
            <w:shd w:val="clear" w:color="auto" w:fill="auto"/>
          </w:tcPr>
          <w:p w:rsidR="009D0A2F" w:rsidRPr="009D0A2F" w:rsidRDefault="009D0A2F" w:rsidP="006E07A4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D0A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Профильная организация:</w:t>
            </w:r>
          </w:p>
          <w:p w:rsidR="009D0A2F" w:rsidRPr="009D0A2F" w:rsidRDefault="00711576" w:rsidP="006E07A4">
            <w:pPr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______________________________</w:t>
            </w:r>
          </w:p>
          <w:p w:rsidR="00114599" w:rsidRDefault="00114599" w:rsidP="006E07A4">
            <w:pPr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C30C42" w:rsidRDefault="00C30C42" w:rsidP="006E07A4">
            <w:pPr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9D0A2F" w:rsidRPr="009D0A2F" w:rsidRDefault="009D0A2F" w:rsidP="006E07A4">
            <w:pPr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D0A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_</w:t>
            </w:r>
            <w:r w:rsidR="0071157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________________/____________________/</w:t>
            </w:r>
          </w:p>
          <w:p w:rsidR="009D0A2F" w:rsidRPr="009D0A2F" w:rsidRDefault="009D0A2F" w:rsidP="006E07A4">
            <w:pPr>
              <w:spacing w:line="276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D0A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     МП</w:t>
            </w:r>
          </w:p>
        </w:tc>
      </w:tr>
    </w:tbl>
    <w:p w:rsidR="009D0A2F" w:rsidRPr="000A18FF" w:rsidRDefault="009D0A2F" w:rsidP="006E07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D0A2F" w:rsidRPr="000A18FF" w:rsidSect="001C3BA4">
      <w:footerReference w:type="default" r:id="rId7"/>
      <w:type w:val="continuous"/>
      <w:pgSz w:w="11905" w:h="16837"/>
      <w:pgMar w:top="1134" w:right="851" w:bottom="1134" w:left="1701" w:header="0" w:footer="14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A4" w:rsidRDefault="001C3BA4" w:rsidP="001C3BA4">
      <w:pPr>
        <w:spacing w:line="240" w:lineRule="auto"/>
      </w:pPr>
      <w:r>
        <w:separator/>
      </w:r>
    </w:p>
  </w:endnote>
  <w:endnote w:type="continuationSeparator" w:id="0">
    <w:p w:rsidR="001C3BA4" w:rsidRDefault="001C3BA4" w:rsidP="001C3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A4" w:rsidRPr="001C3BA4" w:rsidRDefault="001C3BA4">
    <w:pPr>
      <w:pStyle w:val="a7"/>
      <w:jc w:val="right"/>
      <w:rPr>
        <w:rFonts w:ascii="Times New Roman" w:hAnsi="Times New Roman" w:cs="Times New Roman"/>
        <w:sz w:val="24"/>
      </w:rPr>
    </w:pPr>
  </w:p>
  <w:p w:rsidR="001C3BA4" w:rsidRDefault="001C3B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A4" w:rsidRDefault="001C3BA4" w:rsidP="001C3BA4">
      <w:pPr>
        <w:spacing w:line="240" w:lineRule="auto"/>
      </w:pPr>
      <w:r>
        <w:separator/>
      </w:r>
    </w:p>
  </w:footnote>
  <w:footnote w:type="continuationSeparator" w:id="0">
    <w:p w:rsidR="001C3BA4" w:rsidRDefault="001C3BA4" w:rsidP="001C3B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3A85"/>
    <w:rsid w:val="000807B2"/>
    <w:rsid w:val="000965AD"/>
    <w:rsid w:val="000A18FF"/>
    <w:rsid w:val="000A1B02"/>
    <w:rsid w:val="000B1578"/>
    <w:rsid w:val="000D02B3"/>
    <w:rsid w:val="000F45A6"/>
    <w:rsid w:val="00100A82"/>
    <w:rsid w:val="00114599"/>
    <w:rsid w:val="00181151"/>
    <w:rsid w:val="001C3BA4"/>
    <w:rsid w:val="002024F6"/>
    <w:rsid w:val="00205BC6"/>
    <w:rsid w:val="0021181C"/>
    <w:rsid w:val="002C0E4A"/>
    <w:rsid w:val="00330FE2"/>
    <w:rsid w:val="00333EF3"/>
    <w:rsid w:val="00337939"/>
    <w:rsid w:val="003565C5"/>
    <w:rsid w:val="003A6C60"/>
    <w:rsid w:val="003C74A7"/>
    <w:rsid w:val="003F7EBB"/>
    <w:rsid w:val="004F4564"/>
    <w:rsid w:val="00511410"/>
    <w:rsid w:val="00543607"/>
    <w:rsid w:val="00621683"/>
    <w:rsid w:val="00645098"/>
    <w:rsid w:val="006766CC"/>
    <w:rsid w:val="006C2591"/>
    <w:rsid w:val="006E07A4"/>
    <w:rsid w:val="00711576"/>
    <w:rsid w:val="00754444"/>
    <w:rsid w:val="00811061"/>
    <w:rsid w:val="0083597E"/>
    <w:rsid w:val="008808F4"/>
    <w:rsid w:val="00895B1C"/>
    <w:rsid w:val="008E26B4"/>
    <w:rsid w:val="0090735B"/>
    <w:rsid w:val="00921E55"/>
    <w:rsid w:val="00973F4D"/>
    <w:rsid w:val="009D0A2F"/>
    <w:rsid w:val="00A061FF"/>
    <w:rsid w:val="00C30C42"/>
    <w:rsid w:val="00C3280B"/>
    <w:rsid w:val="00C45FDE"/>
    <w:rsid w:val="00CC5A75"/>
    <w:rsid w:val="00D743C0"/>
    <w:rsid w:val="00DB013B"/>
    <w:rsid w:val="00DD4B41"/>
    <w:rsid w:val="00DE7119"/>
    <w:rsid w:val="00E5617E"/>
    <w:rsid w:val="00E73B3A"/>
    <w:rsid w:val="00E766C4"/>
    <w:rsid w:val="00EE6065"/>
    <w:rsid w:val="00F53A85"/>
    <w:rsid w:val="00FA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6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07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3BA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BA4"/>
  </w:style>
  <w:style w:type="paragraph" w:styleId="a7">
    <w:name w:val="footer"/>
    <w:basedOn w:val="a"/>
    <w:link w:val="a8"/>
    <w:uiPriority w:val="99"/>
    <w:unhideWhenUsed/>
    <w:rsid w:val="001C3BA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6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07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3BA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BA4"/>
  </w:style>
  <w:style w:type="paragraph" w:styleId="a7">
    <w:name w:val="footer"/>
    <w:basedOn w:val="a"/>
    <w:link w:val="a8"/>
    <w:uiPriority w:val="99"/>
    <w:unhideWhenUsed/>
    <w:rsid w:val="001C3BA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a.berezina</cp:lastModifiedBy>
  <cp:revision>40</cp:revision>
  <cp:lastPrinted>2021-02-24T11:51:00Z</cp:lastPrinted>
  <dcterms:created xsi:type="dcterms:W3CDTF">2020-10-16T06:06:00Z</dcterms:created>
  <dcterms:modified xsi:type="dcterms:W3CDTF">2021-10-21T06:41:00Z</dcterms:modified>
</cp:coreProperties>
</file>